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C6A" w:rsidRPr="001114C2" w:rsidRDefault="0032565D" w:rsidP="00DC2C5A">
      <w:pPr>
        <w:spacing w:after="0"/>
        <w:rPr>
          <w:rFonts w:ascii="Arial" w:hAnsi="Arial" w:cs="Arial"/>
          <w:b/>
          <w:sz w:val="20"/>
          <w:szCs w:val="20"/>
          <w:lang w:val="en-IE"/>
        </w:rPr>
      </w:pPr>
      <w:r>
        <w:rPr>
          <w:rFonts w:ascii="Arial" w:hAnsi="Arial" w:cs="Arial"/>
          <w:b/>
          <w:sz w:val="20"/>
          <w:szCs w:val="20"/>
          <w:lang w:val="en-IE"/>
        </w:rPr>
        <w:t>LOCAL ENTERPRISE OFFICE</w:t>
      </w:r>
      <w:r w:rsidR="001114C2" w:rsidRPr="001114C2">
        <w:rPr>
          <w:rFonts w:ascii="Arial" w:hAnsi="Arial" w:cs="Arial"/>
          <w:b/>
          <w:sz w:val="20"/>
          <w:szCs w:val="20"/>
          <w:lang w:val="en-IE"/>
        </w:rPr>
        <w:t xml:space="preserve"> COOKIE POLICY </w:t>
      </w:r>
    </w:p>
    <w:p w:rsidR="00081416" w:rsidRPr="001114C2" w:rsidRDefault="00081416" w:rsidP="00081416">
      <w:pPr>
        <w:pStyle w:val="NormalSpaced"/>
        <w:spacing w:after="0" w:line="276" w:lineRule="auto"/>
        <w:rPr>
          <w:rFonts w:cs="Arial"/>
          <w:b/>
          <w:lang w:val="en-IE"/>
        </w:rPr>
      </w:pPr>
    </w:p>
    <w:p w:rsidR="009E1BBE" w:rsidRDefault="00D61D19" w:rsidP="00E326E2">
      <w:pPr>
        <w:pStyle w:val="NormalSpaced"/>
        <w:spacing w:after="0"/>
        <w:rPr>
          <w:rFonts w:cs="Arial"/>
          <w:lang w:val="en-IE"/>
        </w:rPr>
      </w:pPr>
      <w:r w:rsidRPr="00D61D19">
        <w:rPr>
          <w:rFonts w:cs="Arial"/>
          <w:lang w:val="en-IE"/>
        </w:rPr>
        <w:t xml:space="preserve">At </w:t>
      </w:r>
      <w:r w:rsidR="0032565D">
        <w:rPr>
          <w:rFonts w:cs="Arial"/>
          <w:lang w:val="en-IE"/>
        </w:rPr>
        <w:t>the Local Enterprise Off</w:t>
      </w:r>
      <w:r w:rsidR="00A0366E">
        <w:rPr>
          <w:rFonts w:cs="Arial"/>
          <w:lang w:val="en-IE"/>
        </w:rPr>
        <w:t>i</w:t>
      </w:r>
      <w:r w:rsidR="0032565D">
        <w:rPr>
          <w:rFonts w:cs="Arial"/>
          <w:lang w:val="en-IE"/>
        </w:rPr>
        <w:t>ce</w:t>
      </w:r>
      <w:r w:rsidRPr="001114C2">
        <w:rPr>
          <w:rFonts w:cs="Arial"/>
          <w:lang w:val="en-IE"/>
        </w:rPr>
        <w:t xml:space="preserve"> ("</w:t>
      </w:r>
      <w:r w:rsidRPr="001114C2">
        <w:rPr>
          <w:rFonts w:cs="Arial"/>
          <w:b/>
          <w:lang w:val="en-IE"/>
        </w:rPr>
        <w:t>we</w:t>
      </w:r>
      <w:r w:rsidRPr="001114C2">
        <w:rPr>
          <w:rFonts w:cs="Arial"/>
          <w:lang w:val="en-IE"/>
        </w:rPr>
        <w:t>", "</w:t>
      </w:r>
      <w:r w:rsidRPr="001114C2">
        <w:rPr>
          <w:rFonts w:cs="Arial"/>
          <w:b/>
          <w:lang w:val="en-IE"/>
        </w:rPr>
        <w:t>us</w:t>
      </w:r>
      <w:r w:rsidRPr="001114C2">
        <w:rPr>
          <w:rFonts w:cs="Arial"/>
          <w:lang w:val="en-IE"/>
        </w:rPr>
        <w:t>" or "</w:t>
      </w:r>
      <w:r w:rsidRPr="001114C2">
        <w:rPr>
          <w:rFonts w:cs="Arial"/>
          <w:b/>
          <w:lang w:val="en-IE"/>
        </w:rPr>
        <w:t>our</w:t>
      </w:r>
      <w:r w:rsidRPr="001114C2">
        <w:rPr>
          <w:rFonts w:cs="Arial"/>
          <w:lang w:val="en-IE"/>
        </w:rPr>
        <w:t>"</w:t>
      </w:r>
      <w:r>
        <w:rPr>
          <w:rFonts w:cs="Arial"/>
          <w:lang w:val="en-IE"/>
        </w:rPr>
        <w:t xml:space="preserve">), </w:t>
      </w:r>
      <w:r w:rsidRPr="00D61D19">
        <w:rPr>
          <w:rFonts w:cs="Arial"/>
          <w:lang w:val="en-IE"/>
        </w:rPr>
        <w:t>we want to ensure</w:t>
      </w:r>
      <w:r>
        <w:rPr>
          <w:rFonts w:cs="Arial"/>
          <w:lang w:val="en-IE"/>
        </w:rPr>
        <w:t xml:space="preserve"> that your visit to our website</w:t>
      </w:r>
      <w:r w:rsidRPr="00D61D19">
        <w:rPr>
          <w:rFonts w:cs="Arial"/>
          <w:lang w:val="en-IE"/>
        </w:rPr>
        <w:t xml:space="preserve"> </w:t>
      </w:r>
      <w:r>
        <w:rPr>
          <w:rFonts w:cs="Arial"/>
          <w:lang w:val="en-IE"/>
        </w:rPr>
        <w:t>(</w:t>
      </w:r>
      <w:r w:rsidRPr="00D61D19">
        <w:rPr>
          <w:rFonts w:cs="Arial"/>
          <w:lang w:val="en-IE"/>
        </w:rPr>
        <w:t xml:space="preserve">the </w:t>
      </w:r>
      <w:r>
        <w:rPr>
          <w:rFonts w:cs="Arial"/>
          <w:lang w:val="en-IE"/>
        </w:rPr>
        <w:t>"Website</w:t>
      </w:r>
      <w:r w:rsidRPr="00D61D19">
        <w:rPr>
          <w:rFonts w:cs="Arial"/>
          <w:lang w:val="en-IE"/>
        </w:rPr>
        <w:t>") is smooth, reliable and as useful to you as possible. Subject to your consent where required by applicable law, we use cookies and similar technologies (“</w:t>
      </w:r>
      <w:r w:rsidRPr="00D61D19">
        <w:rPr>
          <w:rFonts w:cs="Arial"/>
          <w:b/>
          <w:lang w:val="en-IE"/>
        </w:rPr>
        <w:t>cookies</w:t>
      </w:r>
      <w:r w:rsidRPr="00D61D19">
        <w:rPr>
          <w:rFonts w:cs="Arial"/>
          <w:lang w:val="en-IE"/>
        </w:rPr>
        <w:t xml:space="preserve">”) to help us improve the use and functionality of </w:t>
      </w:r>
      <w:r w:rsidR="009E1BBE">
        <w:rPr>
          <w:rFonts w:cs="Arial"/>
          <w:lang w:val="en-IE"/>
        </w:rPr>
        <w:t>the Website</w:t>
      </w:r>
      <w:r w:rsidRPr="00D61D19">
        <w:rPr>
          <w:rFonts w:cs="Arial"/>
          <w:lang w:val="en-IE"/>
        </w:rPr>
        <w:t xml:space="preserve"> and to better understand how visitors use </w:t>
      </w:r>
      <w:r w:rsidR="009E1BBE">
        <w:rPr>
          <w:rFonts w:cs="Arial"/>
          <w:lang w:val="en-IE"/>
        </w:rPr>
        <w:t>the Website</w:t>
      </w:r>
      <w:r w:rsidRPr="00D61D19">
        <w:rPr>
          <w:rFonts w:cs="Arial"/>
          <w:lang w:val="en-IE"/>
        </w:rPr>
        <w:t xml:space="preserve"> and the tools and services offered on it.  </w:t>
      </w:r>
    </w:p>
    <w:p w:rsidR="009E1BBE" w:rsidRDefault="009E1BBE" w:rsidP="00E326E2">
      <w:pPr>
        <w:pStyle w:val="NormalSpaced"/>
        <w:spacing w:after="0"/>
        <w:rPr>
          <w:rFonts w:cs="Arial"/>
          <w:lang w:val="en-IE"/>
        </w:rPr>
      </w:pPr>
    </w:p>
    <w:p w:rsidR="00081416" w:rsidRPr="00E326E2" w:rsidRDefault="003B741A" w:rsidP="00E326E2">
      <w:pPr>
        <w:pStyle w:val="NormalSpaced"/>
        <w:spacing w:after="0"/>
        <w:rPr>
          <w:lang w:val="en-IE"/>
        </w:rPr>
      </w:pPr>
      <w:r w:rsidRPr="001114C2">
        <w:rPr>
          <w:rFonts w:cs="Arial"/>
          <w:lang w:val="en-IE"/>
        </w:rPr>
        <w:t xml:space="preserve">Please also see our </w:t>
      </w:r>
      <w:r w:rsidR="00E326E2">
        <w:rPr>
          <w:rFonts w:cs="Arial"/>
          <w:lang w:val="en-IE"/>
        </w:rPr>
        <w:t>Data Protection</w:t>
      </w:r>
      <w:r w:rsidRPr="001114C2">
        <w:rPr>
          <w:rFonts w:cs="Arial"/>
          <w:lang w:val="en-IE"/>
        </w:rPr>
        <w:t xml:space="preserve"> Notice for further details about the ways in which we col</w:t>
      </w:r>
      <w:r w:rsidR="00FB58CA" w:rsidRPr="001114C2">
        <w:rPr>
          <w:rFonts w:cs="Arial"/>
          <w:lang w:val="en-IE"/>
        </w:rPr>
        <w:t>lect and use your personal data.</w:t>
      </w:r>
    </w:p>
    <w:p w:rsidR="00081416" w:rsidRPr="001114C2" w:rsidRDefault="00081416" w:rsidP="00081416">
      <w:pPr>
        <w:pStyle w:val="NormalSpaced"/>
        <w:spacing w:after="0" w:line="276" w:lineRule="auto"/>
        <w:rPr>
          <w:rFonts w:cs="Arial"/>
          <w:b/>
          <w:lang w:val="en-IE"/>
        </w:rPr>
      </w:pPr>
    </w:p>
    <w:p w:rsidR="007E38E3" w:rsidRPr="001114C2" w:rsidRDefault="007E38E3" w:rsidP="007E38E3">
      <w:pPr>
        <w:pStyle w:val="NormalSpaced"/>
        <w:spacing w:after="0" w:line="276" w:lineRule="auto"/>
        <w:rPr>
          <w:rFonts w:cs="Arial"/>
          <w:lang w:val="en-IE"/>
        </w:rPr>
      </w:pPr>
    </w:p>
    <w:p w:rsidR="007E38E3" w:rsidRPr="001114C2" w:rsidRDefault="007E38E3" w:rsidP="007E38E3">
      <w:pPr>
        <w:pStyle w:val="NormalSpaced"/>
        <w:numPr>
          <w:ilvl w:val="0"/>
          <w:numId w:val="25"/>
        </w:numPr>
        <w:spacing w:after="0" w:line="276" w:lineRule="auto"/>
        <w:ind w:left="709" w:hanging="709"/>
        <w:rPr>
          <w:rFonts w:cs="Arial"/>
          <w:b/>
          <w:lang w:val="en-IE"/>
        </w:rPr>
      </w:pPr>
      <w:r w:rsidRPr="001114C2">
        <w:rPr>
          <w:rFonts w:cs="Arial"/>
          <w:b/>
          <w:lang w:val="en-IE"/>
        </w:rPr>
        <w:t>WHAT ARE COOKIES?</w:t>
      </w:r>
    </w:p>
    <w:p w:rsidR="007E38E3" w:rsidRPr="001114C2" w:rsidRDefault="007E38E3" w:rsidP="007E38E3">
      <w:pPr>
        <w:pStyle w:val="NormalSpaced"/>
        <w:spacing w:after="0" w:line="276" w:lineRule="auto"/>
        <w:rPr>
          <w:rFonts w:cs="Arial"/>
          <w:lang w:val="en-IE"/>
        </w:rPr>
      </w:pPr>
    </w:p>
    <w:p w:rsidR="007E38E3" w:rsidRPr="001114C2" w:rsidRDefault="007E38E3" w:rsidP="007E38E3">
      <w:pPr>
        <w:pStyle w:val="NormalSpaced"/>
        <w:spacing w:after="0" w:line="276" w:lineRule="auto"/>
        <w:rPr>
          <w:rFonts w:cs="Arial"/>
          <w:lang w:val="en-IE"/>
        </w:rPr>
      </w:pPr>
      <w:r w:rsidRPr="001114C2">
        <w:rPr>
          <w:rFonts w:cs="Arial"/>
          <w:lang w:val="en-IE"/>
        </w:rPr>
        <w:t xml:space="preserve">Cookies are small data files that are stored in your web browser on your computer, tablet or </w:t>
      </w:r>
      <w:proofErr w:type="spellStart"/>
      <w:r w:rsidRPr="001114C2">
        <w:rPr>
          <w:rFonts w:cs="Arial"/>
          <w:lang w:val="en-IE"/>
        </w:rPr>
        <w:t>smartphone</w:t>
      </w:r>
      <w:proofErr w:type="spellEnd"/>
      <w:r w:rsidRPr="001114C2">
        <w:rPr>
          <w:rFonts w:cs="Arial"/>
          <w:lang w:val="en-IE"/>
        </w:rPr>
        <w:t xml:space="preserve"> (each a "</w:t>
      </w:r>
      <w:r w:rsidRPr="001114C2">
        <w:rPr>
          <w:rFonts w:cs="Arial"/>
          <w:b/>
          <w:lang w:val="en-IE"/>
        </w:rPr>
        <w:t>Device"</w:t>
      </w:r>
      <w:r w:rsidRPr="001114C2">
        <w:rPr>
          <w:rFonts w:cs="Arial"/>
          <w:lang w:val="en-IE"/>
        </w:rPr>
        <w:t>) when</w:t>
      </w:r>
      <w:r w:rsidR="009E1BBE">
        <w:rPr>
          <w:rFonts w:cs="Arial"/>
          <w:lang w:val="en-IE"/>
        </w:rPr>
        <w:t xml:space="preserve"> you visit a w</w:t>
      </w:r>
      <w:r w:rsidRPr="001114C2">
        <w:rPr>
          <w:rFonts w:cs="Arial"/>
          <w:lang w:val="en-IE"/>
        </w:rPr>
        <w:t xml:space="preserve">ebsite. </w:t>
      </w:r>
      <w:r w:rsidR="008B2B62" w:rsidRPr="008B2B62">
        <w:rPr>
          <w:rFonts w:cs="Arial"/>
          <w:lang w:val="en-IE"/>
        </w:rPr>
        <w:t>Cookies serve a number of purposes like letting you navigate between pages efficiently, remembering your preferences, interests or log in details, and generally improving your experience.</w:t>
      </w:r>
      <w:r w:rsidR="00144887">
        <w:rPr>
          <w:rFonts w:cs="Arial"/>
          <w:lang w:val="en-IE"/>
        </w:rPr>
        <w:t xml:space="preserve"> </w:t>
      </w:r>
    </w:p>
    <w:p w:rsidR="007E38E3" w:rsidRPr="001114C2" w:rsidRDefault="007E38E3" w:rsidP="007E38E3">
      <w:pPr>
        <w:pStyle w:val="NormalSpaced"/>
        <w:spacing w:after="0" w:line="276" w:lineRule="auto"/>
        <w:rPr>
          <w:rFonts w:cs="Arial"/>
          <w:lang w:val="en-IE"/>
        </w:rPr>
      </w:pPr>
    </w:p>
    <w:p w:rsidR="007E38E3" w:rsidRPr="001114C2" w:rsidRDefault="007E38E3" w:rsidP="007E38E3">
      <w:pPr>
        <w:pStyle w:val="NormalSpaced"/>
        <w:rPr>
          <w:rFonts w:cs="Arial"/>
          <w:lang w:val="en-IE"/>
        </w:rPr>
      </w:pPr>
      <w:r w:rsidRPr="001114C2">
        <w:rPr>
          <w:rFonts w:cs="Arial"/>
          <w:lang w:val="en-IE"/>
        </w:rPr>
        <w:t>Most web browsers automatically accept cookies, but if you do not want to allow cookies or only allow the use of certain types of cookies, please refer to your browser settings which should allow you to accept or deny cookies (please read section [</w:t>
      </w:r>
      <w:r w:rsidR="003B2A11">
        <w:rPr>
          <w:rFonts w:cs="Arial"/>
          <w:lang w:val="en-IE"/>
        </w:rPr>
        <w:t>5</w:t>
      </w:r>
      <w:r w:rsidRPr="001114C2">
        <w:rPr>
          <w:rFonts w:cs="Arial"/>
          <w:lang w:val="en-IE"/>
        </w:rPr>
        <w:t>] below for more details about how to do this). You can also use the browser settings to withdraw your consent to the use of cookies at any time or delete cookies that have already been set on your Device. Keep in mind that by disabling certain categories of cookies, you may be prevented from accessing some features of our websites. You should be able to find more in depth information about opting out of cookies on your browser settings menu.</w:t>
      </w:r>
    </w:p>
    <w:p w:rsidR="00723D19" w:rsidRPr="001114C2" w:rsidRDefault="00723D19" w:rsidP="00DC2C5A">
      <w:pPr>
        <w:pStyle w:val="NormalSpaced"/>
        <w:numPr>
          <w:ilvl w:val="0"/>
          <w:numId w:val="25"/>
        </w:numPr>
        <w:spacing w:after="0" w:line="276" w:lineRule="auto"/>
        <w:ind w:left="709" w:hanging="709"/>
        <w:rPr>
          <w:rFonts w:cs="Arial"/>
          <w:b/>
          <w:lang w:val="en-IE"/>
        </w:rPr>
      </w:pPr>
      <w:r w:rsidRPr="001114C2">
        <w:rPr>
          <w:rFonts w:cs="Arial"/>
          <w:b/>
          <w:lang w:val="en-IE"/>
        </w:rPr>
        <w:t>DO WE USE COOKIES?</w:t>
      </w:r>
    </w:p>
    <w:p w:rsidR="00723D19" w:rsidRPr="001114C2" w:rsidRDefault="00723D19" w:rsidP="00723D19">
      <w:pPr>
        <w:pStyle w:val="NormalSpaced"/>
        <w:spacing w:after="0" w:line="276" w:lineRule="auto"/>
        <w:rPr>
          <w:rFonts w:cs="Arial"/>
          <w:lang w:val="en-IE"/>
        </w:rPr>
      </w:pPr>
    </w:p>
    <w:p w:rsidR="00F22D44" w:rsidRPr="001114C2" w:rsidRDefault="00723D19" w:rsidP="00F9578C">
      <w:pPr>
        <w:pStyle w:val="NormalSpaced"/>
        <w:spacing w:after="0" w:line="276" w:lineRule="auto"/>
        <w:rPr>
          <w:rFonts w:cs="Arial"/>
          <w:lang w:val="en-IE"/>
        </w:rPr>
      </w:pPr>
      <w:r w:rsidRPr="001114C2">
        <w:rPr>
          <w:rFonts w:cs="Arial"/>
          <w:lang w:val="en-IE"/>
        </w:rPr>
        <w:t xml:space="preserve">Yes, we use cookies to enhance the </w:t>
      </w:r>
      <w:r w:rsidR="00795C56">
        <w:rPr>
          <w:rFonts w:cs="Arial"/>
          <w:lang w:val="en-IE"/>
        </w:rPr>
        <w:t>visitor</w:t>
      </w:r>
      <w:r w:rsidRPr="001114C2">
        <w:rPr>
          <w:rFonts w:cs="Arial"/>
          <w:lang w:val="en-IE"/>
        </w:rPr>
        <w:t xml:space="preserve"> </w:t>
      </w:r>
      <w:r w:rsidR="009E1BBE">
        <w:rPr>
          <w:rFonts w:cs="Arial"/>
          <w:lang w:val="en-IE"/>
        </w:rPr>
        <w:t xml:space="preserve">experience </w:t>
      </w:r>
      <w:r w:rsidR="00B05C5D">
        <w:rPr>
          <w:rFonts w:cs="Arial"/>
          <w:lang w:val="en-IE"/>
        </w:rPr>
        <w:t>on</w:t>
      </w:r>
      <w:r w:rsidR="009E1BBE">
        <w:rPr>
          <w:rFonts w:cs="Arial"/>
          <w:lang w:val="en-IE"/>
        </w:rPr>
        <w:t xml:space="preserve"> our Website</w:t>
      </w:r>
      <w:r w:rsidRPr="001114C2">
        <w:rPr>
          <w:rFonts w:cs="Arial"/>
          <w:lang w:val="en-IE"/>
        </w:rPr>
        <w:t xml:space="preserve">. </w:t>
      </w:r>
      <w:r w:rsidR="0001624A" w:rsidRPr="001114C2">
        <w:rPr>
          <w:rFonts w:cs="Arial"/>
          <w:lang w:val="en-IE"/>
        </w:rPr>
        <w:t xml:space="preserve">The information is </w:t>
      </w:r>
      <w:r w:rsidR="00F22D44" w:rsidRPr="001114C2">
        <w:rPr>
          <w:rFonts w:cs="Arial"/>
          <w:lang w:val="en-IE"/>
        </w:rPr>
        <w:t xml:space="preserve">used to customise your visit by storing your search details to the browser, saving your shortlists and for interacting with social media platforms from within our </w:t>
      </w:r>
      <w:r w:rsidR="009E1BBE">
        <w:rPr>
          <w:rFonts w:cs="Arial"/>
          <w:lang w:val="en-IE"/>
        </w:rPr>
        <w:t>Web</w:t>
      </w:r>
      <w:r w:rsidR="00F22D44" w:rsidRPr="001114C2">
        <w:rPr>
          <w:rFonts w:cs="Arial"/>
          <w:lang w:val="en-IE"/>
        </w:rPr>
        <w:t>site.</w:t>
      </w:r>
    </w:p>
    <w:p w:rsidR="00F9578C" w:rsidRPr="001114C2" w:rsidRDefault="00F9578C" w:rsidP="00F9578C">
      <w:pPr>
        <w:pStyle w:val="NormalSpaced"/>
        <w:spacing w:after="0" w:line="276" w:lineRule="auto"/>
        <w:rPr>
          <w:rFonts w:cs="Arial"/>
          <w:lang w:val="en-IE"/>
        </w:rPr>
      </w:pPr>
    </w:p>
    <w:p w:rsidR="00F22D44" w:rsidRPr="001114C2" w:rsidRDefault="00A70A25" w:rsidP="00F22D44">
      <w:pPr>
        <w:pStyle w:val="NormalSpaced"/>
        <w:rPr>
          <w:rFonts w:cs="Arial"/>
          <w:b/>
          <w:i/>
          <w:lang w:val="en-IE"/>
        </w:rPr>
      </w:pPr>
      <w:r w:rsidRPr="001114C2">
        <w:rPr>
          <w:rFonts w:cs="Arial"/>
          <w:lang w:val="en-IE"/>
        </w:rPr>
        <w:t xml:space="preserve">We may place cookies on partner websites to advertise our brands and/or </w:t>
      </w:r>
      <w:r w:rsidR="00144887">
        <w:rPr>
          <w:rFonts w:cs="Arial"/>
          <w:lang w:val="en-IE"/>
        </w:rPr>
        <w:t>services</w:t>
      </w:r>
      <w:r w:rsidRPr="001114C2">
        <w:rPr>
          <w:rFonts w:cs="Arial"/>
          <w:lang w:val="en-IE"/>
        </w:rPr>
        <w:t xml:space="preserve">. These cookies are mainly used to display content tailored to your interests and to evaluate our content (including advertising). </w:t>
      </w:r>
      <w:r w:rsidR="00F22D44" w:rsidRPr="001114C2">
        <w:rPr>
          <w:rFonts w:cs="Arial"/>
          <w:lang w:val="en-IE"/>
        </w:rPr>
        <w:t xml:space="preserve">Our cookies are also used by third party sites in order to provide advertising that is relevant. This relevance is based on a profile built </w:t>
      </w:r>
      <w:proofErr w:type="spellStart"/>
      <w:r w:rsidR="00F22D44" w:rsidRPr="001114C2">
        <w:rPr>
          <w:rFonts w:cs="Arial"/>
          <w:lang w:val="en-IE"/>
        </w:rPr>
        <w:t>form</w:t>
      </w:r>
      <w:proofErr w:type="spellEnd"/>
      <w:r w:rsidR="00F22D44" w:rsidRPr="001114C2">
        <w:rPr>
          <w:rFonts w:cs="Arial"/>
          <w:lang w:val="en-IE"/>
        </w:rPr>
        <w:t xml:space="preserve"> your previous visits to our </w:t>
      </w:r>
      <w:r w:rsidR="00B05C5D">
        <w:rPr>
          <w:rFonts w:cs="Arial"/>
          <w:lang w:val="en-IE"/>
        </w:rPr>
        <w:t>Website</w:t>
      </w:r>
      <w:r w:rsidR="00F22D44" w:rsidRPr="001114C2">
        <w:rPr>
          <w:rFonts w:cs="Arial"/>
          <w:lang w:val="en-IE"/>
        </w:rPr>
        <w:t xml:space="preserve">, including the </w:t>
      </w:r>
      <w:r w:rsidR="003B2A11">
        <w:rPr>
          <w:rFonts w:cs="Arial"/>
          <w:lang w:val="en-IE"/>
        </w:rPr>
        <w:t>services</w:t>
      </w:r>
      <w:r w:rsidR="00F22D44" w:rsidRPr="001114C2">
        <w:rPr>
          <w:rFonts w:cs="Arial"/>
          <w:lang w:val="en-IE"/>
        </w:rPr>
        <w:t xml:space="preserve"> you have visited.</w:t>
      </w:r>
      <w:r w:rsidR="00757A01" w:rsidRPr="001114C2">
        <w:rPr>
          <w:rFonts w:cs="Arial"/>
          <w:lang w:val="en-IE"/>
        </w:rPr>
        <w:t xml:space="preserve"> Please see our section on third party cookies below </w:t>
      </w:r>
      <w:r w:rsidR="00757A01" w:rsidRPr="001114C2">
        <w:rPr>
          <w:rFonts w:cs="Arial"/>
          <w:b/>
          <w:i/>
          <w:lang w:val="en-IE"/>
        </w:rPr>
        <w:t>&lt;&lt;Insert link to third party cookie section&gt;&gt;</w:t>
      </w:r>
    </w:p>
    <w:p w:rsidR="00A805A1" w:rsidRPr="001114C2" w:rsidRDefault="00A805A1" w:rsidP="00BF1646">
      <w:pPr>
        <w:pStyle w:val="NormalSpaced"/>
        <w:spacing w:after="0" w:line="276" w:lineRule="auto"/>
        <w:rPr>
          <w:rFonts w:cs="Arial"/>
          <w:lang w:val="en-IE"/>
        </w:rPr>
      </w:pPr>
    </w:p>
    <w:p w:rsidR="009D1D20" w:rsidRPr="001114C2" w:rsidRDefault="00723D19" w:rsidP="009D1D20">
      <w:pPr>
        <w:pStyle w:val="NormalSpaced"/>
        <w:spacing w:after="0" w:line="276" w:lineRule="auto"/>
        <w:rPr>
          <w:rFonts w:cs="Arial"/>
          <w:b/>
          <w:lang w:val="en-IE"/>
        </w:rPr>
      </w:pPr>
      <w:r w:rsidRPr="001114C2">
        <w:rPr>
          <w:rFonts w:cs="Arial"/>
          <w:b/>
          <w:lang w:val="en-IE"/>
        </w:rPr>
        <w:t>3</w:t>
      </w:r>
      <w:r w:rsidR="009D1D20" w:rsidRPr="001114C2">
        <w:rPr>
          <w:rFonts w:cs="Arial"/>
          <w:b/>
          <w:lang w:val="en-IE"/>
        </w:rPr>
        <w:t xml:space="preserve">. </w:t>
      </w:r>
      <w:r w:rsidR="009D1D20" w:rsidRPr="001114C2">
        <w:rPr>
          <w:rFonts w:cs="Arial"/>
          <w:b/>
          <w:lang w:val="en-IE"/>
        </w:rPr>
        <w:tab/>
        <w:t>WHY DO WE USE COOKIES</w:t>
      </w:r>
      <w:r w:rsidR="0045722C" w:rsidRPr="001114C2">
        <w:rPr>
          <w:rFonts w:cs="Arial"/>
          <w:b/>
          <w:lang w:val="en-IE"/>
        </w:rPr>
        <w:t>?</w:t>
      </w:r>
    </w:p>
    <w:p w:rsidR="00FB7226" w:rsidRPr="001114C2" w:rsidRDefault="00FB7226" w:rsidP="009D1D20">
      <w:pPr>
        <w:pStyle w:val="NormalSpaced"/>
        <w:spacing w:after="0" w:line="276" w:lineRule="auto"/>
        <w:rPr>
          <w:rFonts w:cs="Arial"/>
          <w:b/>
          <w:lang w:val="en-IE"/>
        </w:rPr>
      </w:pPr>
    </w:p>
    <w:p w:rsidR="00FB7226" w:rsidRPr="001114C2" w:rsidRDefault="00FB7226" w:rsidP="009D1D20">
      <w:pPr>
        <w:pStyle w:val="NormalSpaced"/>
        <w:spacing w:after="0" w:line="276" w:lineRule="auto"/>
        <w:rPr>
          <w:rFonts w:cs="Arial"/>
          <w:lang w:val="en-IE"/>
        </w:rPr>
      </w:pPr>
      <w:r w:rsidRPr="001114C2">
        <w:rPr>
          <w:rFonts w:cs="Arial"/>
          <w:lang w:val="en-IE"/>
        </w:rPr>
        <w:t>We use cookies for the following purposes:</w:t>
      </w:r>
    </w:p>
    <w:p w:rsidR="00FE5317" w:rsidRPr="001114C2" w:rsidRDefault="00FE5317" w:rsidP="00BF1646">
      <w:pPr>
        <w:pStyle w:val="NormalSpaced"/>
        <w:spacing w:after="0" w:line="276" w:lineRule="auto"/>
        <w:rPr>
          <w:rFonts w:cs="Arial"/>
          <w:lang w:val="en-IE"/>
        </w:rPr>
      </w:pPr>
    </w:p>
    <w:p w:rsidR="00385A10" w:rsidRPr="001114C2" w:rsidRDefault="00385A10" w:rsidP="00385A10">
      <w:pPr>
        <w:pStyle w:val="NormalWeb"/>
        <w:numPr>
          <w:ilvl w:val="0"/>
          <w:numId w:val="6"/>
        </w:numPr>
        <w:shd w:val="clear" w:color="auto" w:fill="FFFFFF"/>
        <w:spacing w:before="0" w:beforeAutospacing="0" w:after="180" w:afterAutospacing="0" w:line="300" w:lineRule="atLeast"/>
        <w:ind w:left="284" w:hanging="284"/>
        <w:jc w:val="both"/>
        <w:rPr>
          <w:rFonts w:ascii="Arial" w:hAnsi="Arial" w:cs="Arial"/>
          <w:sz w:val="20"/>
          <w:szCs w:val="20"/>
          <w:lang w:val="en-IE"/>
        </w:rPr>
      </w:pPr>
      <w:r w:rsidRPr="001114C2">
        <w:rPr>
          <w:rFonts w:ascii="Arial" w:hAnsi="Arial" w:cs="Arial"/>
          <w:sz w:val="20"/>
          <w:szCs w:val="20"/>
          <w:lang w:val="en-IE"/>
        </w:rPr>
        <w:t>T</w:t>
      </w:r>
      <w:r w:rsidR="00FB7226" w:rsidRPr="001114C2">
        <w:rPr>
          <w:rFonts w:ascii="Arial" w:hAnsi="Arial" w:cs="Arial"/>
          <w:sz w:val="20"/>
          <w:szCs w:val="20"/>
          <w:lang w:val="en-IE"/>
        </w:rPr>
        <w:t>o customi</w:t>
      </w:r>
      <w:r w:rsidR="003B2A11">
        <w:rPr>
          <w:rFonts w:ascii="Arial" w:hAnsi="Arial" w:cs="Arial"/>
          <w:sz w:val="20"/>
          <w:szCs w:val="20"/>
          <w:lang w:val="en-IE"/>
        </w:rPr>
        <w:t>s</w:t>
      </w:r>
      <w:r w:rsidR="00FB7226" w:rsidRPr="001114C2">
        <w:rPr>
          <w:rFonts w:ascii="Arial" w:hAnsi="Arial" w:cs="Arial"/>
          <w:sz w:val="20"/>
          <w:szCs w:val="20"/>
          <w:lang w:val="en-IE"/>
        </w:rPr>
        <w:t>e your visit</w:t>
      </w:r>
      <w:r w:rsidRPr="001114C2">
        <w:rPr>
          <w:rFonts w:ascii="Arial" w:hAnsi="Arial" w:cs="Arial"/>
          <w:sz w:val="20"/>
          <w:szCs w:val="20"/>
          <w:lang w:val="en-IE"/>
        </w:rPr>
        <w:t>.</w:t>
      </w:r>
      <w:r w:rsidR="00FB7226" w:rsidRPr="001114C2">
        <w:rPr>
          <w:rFonts w:ascii="Arial" w:hAnsi="Arial" w:cs="Arial"/>
          <w:sz w:val="20"/>
          <w:szCs w:val="20"/>
          <w:lang w:val="en-IE"/>
        </w:rPr>
        <w:t xml:space="preserve"> </w:t>
      </w:r>
    </w:p>
    <w:p w:rsidR="00385A10" w:rsidRPr="001114C2" w:rsidRDefault="00B05C5D" w:rsidP="00385A10">
      <w:pPr>
        <w:pStyle w:val="NormalWeb"/>
        <w:numPr>
          <w:ilvl w:val="0"/>
          <w:numId w:val="6"/>
        </w:numPr>
        <w:shd w:val="clear" w:color="auto" w:fill="FFFFFF"/>
        <w:spacing w:before="0" w:beforeAutospacing="0" w:after="180" w:afterAutospacing="0" w:line="300" w:lineRule="atLeast"/>
        <w:ind w:left="284" w:hanging="284"/>
        <w:jc w:val="both"/>
        <w:rPr>
          <w:rFonts w:ascii="Arial" w:hAnsi="Arial" w:cs="Arial"/>
          <w:sz w:val="20"/>
          <w:szCs w:val="20"/>
          <w:lang w:val="en-IE"/>
        </w:rPr>
      </w:pPr>
      <w:r>
        <w:rPr>
          <w:rFonts w:ascii="Arial" w:hAnsi="Arial" w:cs="Arial"/>
          <w:sz w:val="20"/>
          <w:szCs w:val="20"/>
          <w:lang w:val="en-IE"/>
        </w:rPr>
        <w:t>To improve our Website</w:t>
      </w:r>
      <w:r w:rsidR="00385A10" w:rsidRPr="001114C2">
        <w:rPr>
          <w:rFonts w:ascii="Arial" w:hAnsi="Arial" w:cs="Arial"/>
          <w:sz w:val="20"/>
          <w:szCs w:val="20"/>
          <w:lang w:val="en-IE"/>
        </w:rPr>
        <w:t xml:space="preserve">. </w:t>
      </w:r>
    </w:p>
    <w:p w:rsidR="00385A10" w:rsidRPr="001114C2" w:rsidRDefault="00385A10" w:rsidP="00385A10">
      <w:pPr>
        <w:pStyle w:val="NormalWeb"/>
        <w:numPr>
          <w:ilvl w:val="0"/>
          <w:numId w:val="6"/>
        </w:numPr>
        <w:shd w:val="clear" w:color="auto" w:fill="FFFFFF"/>
        <w:spacing w:before="0" w:beforeAutospacing="0" w:after="180" w:afterAutospacing="0" w:line="300" w:lineRule="atLeast"/>
        <w:ind w:left="284" w:hanging="284"/>
        <w:jc w:val="both"/>
        <w:rPr>
          <w:rFonts w:ascii="Arial" w:hAnsi="Arial" w:cs="Arial"/>
          <w:sz w:val="20"/>
          <w:szCs w:val="20"/>
          <w:lang w:val="en-IE"/>
        </w:rPr>
      </w:pPr>
      <w:r w:rsidRPr="001114C2">
        <w:rPr>
          <w:rFonts w:ascii="Arial" w:hAnsi="Arial" w:cs="Arial"/>
          <w:sz w:val="20"/>
          <w:szCs w:val="20"/>
          <w:lang w:val="en-IE"/>
        </w:rPr>
        <w:t>To save</w:t>
      </w:r>
      <w:r w:rsidR="00371CEE" w:rsidRPr="001114C2">
        <w:rPr>
          <w:rFonts w:ascii="Arial" w:hAnsi="Arial" w:cs="Arial"/>
          <w:sz w:val="20"/>
          <w:szCs w:val="20"/>
          <w:lang w:val="en-IE"/>
        </w:rPr>
        <w:t xml:space="preserve"> a</w:t>
      </w:r>
      <w:r w:rsidRPr="001114C2">
        <w:rPr>
          <w:rFonts w:ascii="Arial" w:hAnsi="Arial" w:cs="Arial"/>
          <w:sz w:val="20"/>
          <w:szCs w:val="20"/>
          <w:lang w:val="en-IE"/>
        </w:rPr>
        <w:t xml:space="preserve"> </w:t>
      </w:r>
      <w:r w:rsidR="00795C56">
        <w:rPr>
          <w:rFonts w:ascii="Arial" w:hAnsi="Arial" w:cs="Arial"/>
          <w:sz w:val="20"/>
          <w:szCs w:val="20"/>
          <w:lang w:val="en-IE"/>
        </w:rPr>
        <w:t>visitor's</w:t>
      </w:r>
      <w:r w:rsidRPr="001114C2">
        <w:rPr>
          <w:rFonts w:ascii="Arial" w:hAnsi="Arial" w:cs="Arial"/>
          <w:sz w:val="20"/>
          <w:szCs w:val="20"/>
          <w:lang w:val="en-IE"/>
        </w:rPr>
        <w:t xml:space="preserve"> recent searches to save them time when revisiting our </w:t>
      </w:r>
      <w:r w:rsidR="00B05C5D">
        <w:rPr>
          <w:rFonts w:ascii="Arial" w:hAnsi="Arial" w:cs="Arial"/>
          <w:sz w:val="20"/>
          <w:szCs w:val="20"/>
          <w:lang w:val="en-IE"/>
        </w:rPr>
        <w:t>Website</w:t>
      </w:r>
      <w:r w:rsidRPr="001114C2">
        <w:rPr>
          <w:rFonts w:ascii="Arial" w:hAnsi="Arial" w:cs="Arial"/>
          <w:sz w:val="20"/>
          <w:szCs w:val="20"/>
          <w:lang w:val="en-IE"/>
        </w:rPr>
        <w:t xml:space="preserve">. </w:t>
      </w:r>
    </w:p>
    <w:p w:rsidR="00385A10" w:rsidRPr="001114C2" w:rsidRDefault="00385A10" w:rsidP="00385A10">
      <w:pPr>
        <w:pStyle w:val="NormalWeb"/>
        <w:numPr>
          <w:ilvl w:val="0"/>
          <w:numId w:val="6"/>
        </w:numPr>
        <w:shd w:val="clear" w:color="auto" w:fill="FFFFFF"/>
        <w:spacing w:before="0" w:beforeAutospacing="0" w:after="180" w:afterAutospacing="0" w:line="300" w:lineRule="atLeast"/>
        <w:ind w:left="284" w:hanging="284"/>
        <w:jc w:val="both"/>
        <w:rPr>
          <w:rFonts w:ascii="Arial" w:hAnsi="Arial" w:cs="Arial"/>
          <w:sz w:val="20"/>
          <w:szCs w:val="20"/>
          <w:lang w:val="en-IE"/>
        </w:rPr>
      </w:pPr>
      <w:r w:rsidRPr="001114C2">
        <w:rPr>
          <w:rFonts w:ascii="Arial" w:hAnsi="Arial" w:cs="Arial"/>
          <w:sz w:val="20"/>
          <w:szCs w:val="20"/>
          <w:lang w:val="en-IE"/>
        </w:rPr>
        <w:lastRenderedPageBreak/>
        <w:t xml:space="preserve">To provide </w:t>
      </w:r>
      <w:r w:rsidR="00795C56">
        <w:rPr>
          <w:rFonts w:ascii="Arial" w:hAnsi="Arial" w:cs="Arial"/>
          <w:sz w:val="20"/>
          <w:szCs w:val="20"/>
          <w:lang w:val="en-IE"/>
        </w:rPr>
        <w:t>visitors</w:t>
      </w:r>
      <w:r w:rsidR="00795C56" w:rsidRPr="001114C2">
        <w:rPr>
          <w:rFonts w:ascii="Arial" w:hAnsi="Arial" w:cs="Arial"/>
          <w:sz w:val="20"/>
          <w:szCs w:val="20"/>
          <w:lang w:val="en-IE"/>
        </w:rPr>
        <w:t xml:space="preserve"> </w:t>
      </w:r>
      <w:r w:rsidRPr="001114C2">
        <w:rPr>
          <w:rFonts w:ascii="Arial" w:hAnsi="Arial" w:cs="Arial"/>
          <w:sz w:val="20"/>
          <w:szCs w:val="20"/>
          <w:lang w:val="en-IE"/>
        </w:rPr>
        <w:t xml:space="preserve">with advertising that is relevant (third parties are involved in providing this). </w:t>
      </w:r>
    </w:p>
    <w:p w:rsidR="002E73D4" w:rsidRPr="001114C2" w:rsidRDefault="002E73D4" w:rsidP="00973C5D">
      <w:pPr>
        <w:pStyle w:val="NormalSpaced"/>
        <w:spacing w:after="0" w:line="276" w:lineRule="auto"/>
        <w:rPr>
          <w:rFonts w:cs="Arial"/>
          <w:lang w:val="en-IE"/>
        </w:rPr>
      </w:pPr>
    </w:p>
    <w:p w:rsidR="00C10DDF" w:rsidRPr="001114C2" w:rsidRDefault="00C10DDF" w:rsidP="00C10DDF">
      <w:pPr>
        <w:pStyle w:val="NormalSpaced"/>
        <w:spacing w:after="0" w:line="276" w:lineRule="auto"/>
        <w:rPr>
          <w:rFonts w:cs="Arial"/>
          <w:b/>
          <w:lang w:val="en-IE"/>
        </w:rPr>
      </w:pPr>
      <w:r w:rsidRPr="001114C2">
        <w:rPr>
          <w:rFonts w:cs="Arial"/>
          <w:b/>
          <w:lang w:val="en-IE"/>
        </w:rPr>
        <w:t xml:space="preserve">4. </w:t>
      </w:r>
      <w:r w:rsidRPr="001114C2">
        <w:rPr>
          <w:rFonts w:cs="Arial"/>
          <w:b/>
          <w:lang w:val="en-IE"/>
        </w:rPr>
        <w:tab/>
        <w:t>WHICH COOKIES DO WE USE?</w:t>
      </w:r>
    </w:p>
    <w:p w:rsidR="00C10DDF" w:rsidRPr="001114C2" w:rsidRDefault="00C10DDF" w:rsidP="00C10DDF">
      <w:pPr>
        <w:pStyle w:val="NormalSpaced"/>
        <w:spacing w:after="0" w:line="276" w:lineRule="auto"/>
        <w:rPr>
          <w:rFonts w:cs="Arial"/>
          <w:lang w:val="en-IE"/>
        </w:rPr>
      </w:pPr>
    </w:p>
    <w:p w:rsidR="00C10DDF" w:rsidRPr="001114C2" w:rsidRDefault="00C10DDF" w:rsidP="00C10DDF">
      <w:pPr>
        <w:pStyle w:val="NormalSpaced"/>
        <w:rPr>
          <w:rFonts w:cs="Arial"/>
          <w:b/>
          <w:lang w:val="en-IE"/>
        </w:rPr>
      </w:pPr>
      <w:r w:rsidRPr="001114C2">
        <w:rPr>
          <w:rFonts w:cs="Arial"/>
          <w:b/>
          <w:lang w:val="en-IE"/>
        </w:rPr>
        <w:t xml:space="preserve">General Information </w:t>
      </w:r>
    </w:p>
    <w:tbl>
      <w:tblPr>
        <w:tblStyle w:val="TableGrid"/>
        <w:tblW w:w="0" w:type="auto"/>
        <w:tblLook w:val="04A0"/>
      </w:tblPr>
      <w:tblGrid>
        <w:gridCol w:w="2492"/>
        <w:gridCol w:w="6750"/>
      </w:tblGrid>
      <w:tr w:rsidR="00C10DDF" w:rsidRPr="001114C2" w:rsidTr="005A4B94">
        <w:trPr>
          <w:trHeight w:val="242"/>
        </w:trPr>
        <w:tc>
          <w:tcPr>
            <w:tcW w:w="9350" w:type="dxa"/>
            <w:gridSpan w:val="2"/>
          </w:tcPr>
          <w:p w:rsidR="00C10DDF" w:rsidRPr="001114C2" w:rsidRDefault="00C10DDF" w:rsidP="005A4B94">
            <w:pPr>
              <w:pStyle w:val="NormalSpaced"/>
              <w:spacing w:after="0" w:line="240" w:lineRule="auto"/>
              <w:jc w:val="center"/>
              <w:rPr>
                <w:rFonts w:cs="Arial"/>
                <w:b/>
                <w:lang w:val="en-IE"/>
              </w:rPr>
            </w:pPr>
            <w:r w:rsidRPr="001114C2">
              <w:rPr>
                <w:rFonts w:cs="Arial"/>
                <w:b/>
                <w:lang w:val="en-IE"/>
              </w:rPr>
              <w:t>Source (Where cookies come from)</w:t>
            </w:r>
          </w:p>
        </w:tc>
      </w:tr>
      <w:tr w:rsidR="00C10DDF" w:rsidRPr="001114C2" w:rsidTr="005A4B94">
        <w:trPr>
          <w:trHeight w:val="800"/>
        </w:trPr>
        <w:tc>
          <w:tcPr>
            <w:tcW w:w="2515" w:type="dxa"/>
          </w:tcPr>
          <w:p w:rsidR="00C10DDF" w:rsidRPr="001114C2" w:rsidRDefault="00C10DDF" w:rsidP="005A4B94">
            <w:pPr>
              <w:pStyle w:val="NormalSpaced"/>
              <w:spacing w:after="0"/>
              <w:rPr>
                <w:rFonts w:cs="Arial"/>
                <w:b/>
                <w:lang w:val="en-IE"/>
              </w:rPr>
            </w:pPr>
            <w:r w:rsidRPr="001114C2">
              <w:rPr>
                <w:rFonts w:cs="Arial"/>
                <w:b/>
                <w:lang w:val="en-IE"/>
              </w:rPr>
              <w:t>First Party Cookies</w:t>
            </w:r>
          </w:p>
        </w:tc>
        <w:tc>
          <w:tcPr>
            <w:tcW w:w="6835" w:type="dxa"/>
          </w:tcPr>
          <w:p w:rsidR="00C10DDF" w:rsidRPr="001114C2" w:rsidRDefault="00C10DDF" w:rsidP="00FE1720">
            <w:pPr>
              <w:pStyle w:val="NormalSpaced"/>
              <w:spacing w:after="0"/>
              <w:rPr>
                <w:rFonts w:cs="Arial"/>
                <w:lang w:val="en-IE"/>
              </w:rPr>
            </w:pPr>
            <w:r w:rsidRPr="001114C2">
              <w:rPr>
                <w:rFonts w:cs="Arial"/>
                <w:lang w:val="en-IE"/>
              </w:rPr>
              <w:t xml:space="preserve">These cookies are provided by us and used by </w:t>
            </w:r>
            <w:r w:rsidR="00371CEE" w:rsidRPr="001114C2">
              <w:rPr>
                <w:rFonts w:cs="Arial"/>
                <w:lang w:val="en-IE"/>
              </w:rPr>
              <w:t xml:space="preserve">various features on our </w:t>
            </w:r>
            <w:r w:rsidR="00B05C5D">
              <w:rPr>
                <w:rFonts w:cs="Arial"/>
                <w:lang w:val="en-IE"/>
              </w:rPr>
              <w:t>Website</w:t>
            </w:r>
            <w:r w:rsidR="00371CEE" w:rsidRPr="001114C2">
              <w:rPr>
                <w:rFonts w:cs="Arial"/>
                <w:lang w:val="en-IE"/>
              </w:rPr>
              <w:t xml:space="preserve">. Examples </w:t>
            </w:r>
            <w:r w:rsidRPr="001114C2">
              <w:rPr>
                <w:rFonts w:cs="Arial"/>
                <w:lang w:val="en-IE"/>
              </w:rPr>
              <w:t>may include customi</w:t>
            </w:r>
            <w:r w:rsidR="00FE1720">
              <w:rPr>
                <w:rFonts w:cs="Arial"/>
                <w:lang w:val="en-IE"/>
              </w:rPr>
              <w:t>s</w:t>
            </w:r>
            <w:r w:rsidRPr="001114C2">
              <w:rPr>
                <w:rFonts w:cs="Arial"/>
                <w:lang w:val="en-IE"/>
              </w:rPr>
              <w:t xml:space="preserve">ing a </w:t>
            </w:r>
            <w:r w:rsidR="00795C56">
              <w:rPr>
                <w:rFonts w:cs="Arial"/>
                <w:lang w:val="en-IE"/>
              </w:rPr>
              <w:t>visitor's</w:t>
            </w:r>
            <w:r w:rsidR="00795C56" w:rsidRPr="001114C2">
              <w:rPr>
                <w:rFonts w:cs="Arial"/>
                <w:lang w:val="en-IE"/>
              </w:rPr>
              <w:t xml:space="preserve"> </w:t>
            </w:r>
            <w:r w:rsidRPr="001114C2">
              <w:rPr>
                <w:rFonts w:cs="Arial"/>
                <w:lang w:val="en-IE"/>
              </w:rPr>
              <w:t xml:space="preserve">visit, providing statistical information, and verifying a </w:t>
            </w:r>
            <w:r w:rsidR="00795C56">
              <w:rPr>
                <w:rFonts w:cs="Arial"/>
                <w:lang w:val="en-IE"/>
              </w:rPr>
              <w:t>visitor's</w:t>
            </w:r>
            <w:r w:rsidR="00795C56" w:rsidRPr="001114C2">
              <w:rPr>
                <w:rFonts w:cs="Arial"/>
                <w:lang w:val="en-IE"/>
              </w:rPr>
              <w:t xml:space="preserve"> </w:t>
            </w:r>
            <w:r w:rsidRPr="001114C2">
              <w:rPr>
                <w:rFonts w:cs="Arial"/>
                <w:lang w:val="en-IE"/>
              </w:rPr>
              <w:t>identity for security purposes.</w:t>
            </w:r>
          </w:p>
        </w:tc>
      </w:tr>
      <w:tr w:rsidR="00C10DDF" w:rsidRPr="001114C2" w:rsidTr="005A4B94">
        <w:trPr>
          <w:trHeight w:val="350"/>
        </w:trPr>
        <w:tc>
          <w:tcPr>
            <w:tcW w:w="2515" w:type="dxa"/>
          </w:tcPr>
          <w:p w:rsidR="00C10DDF" w:rsidRPr="001114C2" w:rsidRDefault="00C10DDF" w:rsidP="005A4B94">
            <w:pPr>
              <w:pStyle w:val="NormalSpaced"/>
              <w:spacing w:after="0"/>
              <w:rPr>
                <w:rFonts w:cs="Arial"/>
                <w:b/>
                <w:lang w:val="en-IE"/>
              </w:rPr>
            </w:pPr>
            <w:r w:rsidRPr="001114C2">
              <w:rPr>
                <w:rFonts w:cs="Arial"/>
                <w:b/>
                <w:lang w:val="en-IE"/>
              </w:rPr>
              <w:t>Third Party Cookies</w:t>
            </w:r>
          </w:p>
        </w:tc>
        <w:tc>
          <w:tcPr>
            <w:tcW w:w="6835" w:type="dxa"/>
          </w:tcPr>
          <w:p w:rsidR="00C10DDF" w:rsidRPr="001114C2" w:rsidRDefault="00C10DDF" w:rsidP="003A6A52">
            <w:pPr>
              <w:pStyle w:val="NormalSpaced"/>
              <w:rPr>
                <w:rFonts w:cs="Arial"/>
                <w:b/>
                <w:i/>
                <w:lang w:val="en-IE"/>
              </w:rPr>
            </w:pPr>
            <w:r w:rsidRPr="001114C2">
              <w:rPr>
                <w:rFonts w:cs="Arial"/>
                <w:lang w:val="en-IE"/>
              </w:rPr>
              <w:t>These cookies are provided by “T</w:t>
            </w:r>
            <w:r w:rsidR="00371CEE" w:rsidRPr="001114C2">
              <w:rPr>
                <w:rFonts w:cs="Arial"/>
                <w:lang w:val="en-IE"/>
              </w:rPr>
              <w:t>hird Party” vendors who provide</w:t>
            </w:r>
            <w:r w:rsidRPr="001114C2">
              <w:rPr>
                <w:rFonts w:cs="Arial"/>
                <w:lang w:val="en-IE"/>
              </w:rPr>
              <w:t xml:space="preserve"> products and features we have integrated into our </w:t>
            </w:r>
            <w:r w:rsidR="002F2547">
              <w:rPr>
                <w:rFonts w:cs="Arial"/>
                <w:lang w:val="en-IE"/>
              </w:rPr>
              <w:t>Website</w:t>
            </w:r>
            <w:r w:rsidRPr="001114C2">
              <w:rPr>
                <w:rFonts w:cs="Arial"/>
                <w:lang w:val="en-IE"/>
              </w:rPr>
              <w:t>.  Examples include social media sites, ad networks, and security systems.</w:t>
            </w:r>
            <w:r w:rsidR="003A6A52" w:rsidRPr="001114C2">
              <w:rPr>
                <w:rFonts w:cs="Arial"/>
                <w:lang w:val="en-IE"/>
              </w:rPr>
              <w:t xml:space="preserve"> </w:t>
            </w:r>
          </w:p>
        </w:tc>
      </w:tr>
    </w:tbl>
    <w:p w:rsidR="00C10DDF" w:rsidRPr="001114C2" w:rsidRDefault="00C10DDF" w:rsidP="00C10DDF">
      <w:pPr>
        <w:pStyle w:val="NormalSpaced"/>
        <w:rPr>
          <w:rFonts w:cs="Arial"/>
          <w:lang w:val="en-IE"/>
        </w:rPr>
      </w:pPr>
    </w:p>
    <w:tbl>
      <w:tblPr>
        <w:tblStyle w:val="TableGrid"/>
        <w:tblW w:w="0" w:type="auto"/>
        <w:tblLook w:val="04A0"/>
      </w:tblPr>
      <w:tblGrid>
        <w:gridCol w:w="2493"/>
        <w:gridCol w:w="6749"/>
      </w:tblGrid>
      <w:tr w:rsidR="00C10DDF" w:rsidRPr="001114C2" w:rsidTr="005A4B94">
        <w:trPr>
          <w:trHeight w:val="242"/>
        </w:trPr>
        <w:tc>
          <w:tcPr>
            <w:tcW w:w="9350" w:type="dxa"/>
            <w:gridSpan w:val="2"/>
          </w:tcPr>
          <w:p w:rsidR="00C10DDF" w:rsidRPr="001114C2" w:rsidRDefault="00C10DDF" w:rsidP="005A4B94">
            <w:pPr>
              <w:pStyle w:val="NormalSpaced"/>
              <w:spacing w:after="0" w:line="240" w:lineRule="auto"/>
              <w:jc w:val="center"/>
              <w:rPr>
                <w:rFonts w:cs="Arial"/>
                <w:b/>
                <w:lang w:val="en-IE"/>
              </w:rPr>
            </w:pPr>
            <w:r w:rsidRPr="001114C2">
              <w:rPr>
                <w:rFonts w:cs="Arial"/>
                <w:b/>
                <w:lang w:val="en-IE"/>
              </w:rPr>
              <w:t>Expiration (How long cookies last)</w:t>
            </w:r>
          </w:p>
        </w:tc>
      </w:tr>
      <w:tr w:rsidR="00C10DDF" w:rsidRPr="001114C2" w:rsidTr="005A4B94">
        <w:trPr>
          <w:trHeight w:val="800"/>
        </w:trPr>
        <w:tc>
          <w:tcPr>
            <w:tcW w:w="2515" w:type="dxa"/>
          </w:tcPr>
          <w:p w:rsidR="00C10DDF" w:rsidRPr="001114C2" w:rsidRDefault="00C10DDF" w:rsidP="005A4B94">
            <w:pPr>
              <w:pStyle w:val="NormalSpaced"/>
              <w:spacing w:after="0"/>
              <w:rPr>
                <w:rFonts w:cs="Arial"/>
                <w:b/>
                <w:lang w:val="en-IE"/>
              </w:rPr>
            </w:pPr>
            <w:r w:rsidRPr="001114C2">
              <w:rPr>
                <w:rFonts w:cs="Arial"/>
                <w:b/>
                <w:lang w:val="en-IE"/>
              </w:rPr>
              <w:t>Session Cookies</w:t>
            </w:r>
          </w:p>
        </w:tc>
        <w:tc>
          <w:tcPr>
            <w:tcW w:w="6835" w:type="dxa"/>
          </w:tcPr>
          <w:p w:rsidR="00C10DDF" w:rsidRPr="001114C2" w:rsidRDefault="00C10DDF" w:rsidP="005A4B94">
            <w:pPr>
              <w:pStyle w:val="NormalSpaced"/>
              <w:spacing w:after="0"/>
              <w:rPr>
                <w:rFonts w:cs="Arial"/>
                <w:lang w:val="en-IE"/>
              </w:rPr>
            </w:pPr>
            <w:r w:rsidRPr="001114C2">
              <w:rPr>
                <w:rFonts w:cs="Arial"/>
                <w:lang w:val="en-IE"/>
              </w:rPr>
              <w:t xml:space="preserve">These cookies are added when a </w:t>
            </w:r>
            <w:r w:rsidR="00795C56">
              <w:rPr>
                <w:rFonts w:cs="Arial"/>
                <w:lang w:val="en-IE"/>
              </w:rPr>
              <w:t xml:space="preserve">visitor </w:t>
            </w:r>
            <w:r w:rsidRPr="001114C2">
              <w:rPr>
                <w:rFonts w:cs="Arial"/>
                <w:lang w:val="en-IE"/>
              </w:rPr>
              <w:t xml:space="preserve">starts to browse our </w:t>
            </w:r>
            <w:r w:rsidR="002F2547">
              <w:rPr>
                <w:rFonts w:cs="Arial"/>
                <w:lang w:val="en-IE"/>
              </w:rPr>
              <w:t>Website</w:t>
            </w:r>
            <w:r w:rsidR="002F2547" w:rsidRPr="001114C2">
              <w:rPr>
                <w:rFonts w:cs="Arial"/>
                <w:lang w:val="en-IE"/>
              </w:rPr>
              <w:t xml:space="preserve"> </w:t>
            </w:r>
            <w:r w:rsidRPr="001114C2">
              <w:rPr>
                <w:rFonts w:cs="Arial"/>
                <w:lang w:val="en-IE"/>
              </w:rPr>
              <w:t>or interacts with a specific feature and are deleted when the browser is closed.</w:t>
            </w:r>
          </w:p>
        </w:tc>
      </w:tr>
      <w:tr w:rsidR="00C10DDF" w:rsidRPr="001114C2" w:rsidTr="005A4B94">
        <w:trPr>
          <w:trHeight w:val="350"/>
        </w:trPr>
        <w:tc>
          <w:tcPr>
            <w:tcW w:w="2515" w:type="dxa"/>
          </w:tcPr>
          <w:p w:rsidR="00C10DDF" w:rsidRPr="001114C2" w:rsidRDefault="00C10DDF" w:rsidP="005A4B94">
            <w:pPr>
              <w:pStyle w:val="NormalSpaced"/>
              <w:spacing w:after="0"/>
              <w:rPr>
                <w:rFonts w:cs="Arial"/>
                <w:b/>
                <w:lang w:val="en-IE"/>
              </w:rPr>
            </w:pPr>
            <w:r w:rsidRPr="001114C2">
              <w:rPr>
                <w:rFonts w:cs="Arial"/>
                <w:b/>
                <w:lang w:val="en-IE"/>
              </w:rPr>
              <w:t>Persistent Cookies</w:t>
            </w:r>
          </w:p>
        </w:tc>
        <w:tc>
          <w:tcPr>
            <w:tcW w:w="6835" w:type="dxa"/>
          </w:tcPr>
          <w:p w:rsidR="00C10DDF" w:rsidRPr="001114C2" w:rsidRDefault="00C10DDF" w:rsidP="005A4B94">
            <w:pPr>
              <w:pStyle w:val="NormalSpaced"/>
              <w:spacing w:after="0"/>
              <w:rPr>
                <w:rFonts w:cs="Arial"/>
                <w:lang w:val="en-IE"/>
              </w:rPr>
            </w:pPr>
            <w:r w:rsidRPr="001114C2">
              <w:rPr>
                <w:rFonts w:cs="Arial"/>
                <w:lang w:val="en-IE"/>
              </w:rPr>
              <w:t xml:space="preserve">These cookies are added when a </w:t>
            </w:r>
            <w:r w:rsidR="00795C56">
              <w:rPr>
                <w:rFonts w:cs="Arial"/>
                <w:lang w:val="en-IE"/>
              </w:rPr>
              <w:t xml:space="preserve">visitor </w:t>
            </w:r>
            <w:r w:rsidRPr="001114C2">
              <w:rPr>
                <w:rFonts w:cs="Arial"/>
                <w:lang w:val="en-IE"/>
              </w:rPr>
              <w:t xml:space="preserve">starts to browse our </w:t>
            </w:r>
            <w:r w:rsidR="002F2547">
              <w:rPr>
                <w:rFonts w:cs="Arial"/>
                <w:lang w:val="en-IE"/>
              </w:rPr>
              <w:t>Website</w:t>
            </w:r>
            <w:r w:rsidR="002F2547" w:rsidRPr="001114C2">
              <w:rPr>
                <w:rFonts w:cs="Arial"/>
                <w:lang w:val="en-IE"/>
              </w:rPr>
              <w:t xml:space="preserve"> </w:t>
            </w:r>
            <w:r w:rsidRPr="001114C2">
              <w:rPr>
                <w:rFonts w:cs="Arial"/>
                <w:lang w:val="en-IE"/>
              </w:rPr>
              <w:t xml:space="preserve">or interacts with a specific feature, but may remain stored on your </w:t>
            </w:r>
            <w:r w:rsidR="000F7A30" w:rsidRPr="001114C2">
              <w:rPr>
                <w:rFonts w:cs="Arial"/>
                <w:lang w:val="en-IE"/>
              </w:rPr>
              <w:t>Device</w:t>
            </w:r>
            <w:r w:rsidRPr="001114C2">
              <w:rPr>
                <w:rFonts w:cs="Arial"/>
                <w:lang w:val="en-IE"/>
              </w:rPr>
              <w:t xml:space="preserve"> until a certain termination date is reached (in terms of minutes, days or years from the creation/update of the cookie).  </w:t>
            </w:r>
          </w:p>
        </w:tc>
      </w:tr>
    </w:tbl>
    <w:p w:rsidR="00C10DDF" w:rsidRPr="001114C2" w:rsidRDefault="00C10DDF" w:rsidP="00C10DDF">
      <w:pPr>
        <w:pStyle w:val="NormalSpaced"/>
        <w:rPr>
          <w:rFonts w:cs="Arial"/>
          <w:lang w:val="en-IE"/>
        </w:rPr>
      </w:pPr>
    </w:p>
    <w:tbl>
      <w:tblPr>
        <w:tblStyle w:val="TableGrid"/>
        <w:tblW w:w="0" w:type="auto"/>
        <w:tblLook w:val="04A0"/>
      </w:tblPr>
      <w:tblGrid>
        <w:gridCol w:w="2497"/>
        <w:gridCol w:w="6745"/>
      </w:tblGrid>
      <w:tr w:rsidR="00C10DDF" w:rsidRPr="001114C2" w:rsidTr="00712C25">
        <w:trPr>
          <w:trHeight w:val="242"/>
        </w:trPr>
        <w:tc>
          <w:tcPr>
            <w:tcW w:w="9242" w:type="dxa"/>
            <w:gridSpan w:val="2"/>
          </w:tcPr>
          <w:p w:rsidR="00C10DDF" w:rsidRPr="001114C2" w:rsidRDefault="00C10DDF" w:rsidP="005A4B94">
            <w:pPr>
              <w:pStyle w:val="NormalSpaced"/>
              <w:spacing w:after="0" w:line="240" w:lineRule="auto"/>
              <w:jc w:val="center"/>
              <w:rPr>
                <w:rFonts w:cs="Arial"/>
                <w:b/>
                <w:lang w:val="en-IE"/>
              </w:rPr>
            </w:pPr>
            <w:r w:rsidRPr="001114C2">
              <w:rPr>
                <w:rFonts w:cs="Arial"/>
                <w:b/>
                <w:lang w:val="en-IE"/>
              </w:rPr>
              <w:t>Type (What application uses the cookie)</w:t>
            </w:r>
          </w:p>
        </w:tc>
      </w:tr>
      <w:tr w:rsidR="002F2547" w:rsidRPr="001114C2" w:rsidTr="00712C25">
        <w:trPr>
          <w:trHeight w:val="521"/>
        </w:trPr>
        <w:tc>
          <w:tcPr>
            <w:tcW w:w="2497" w:type="dxa"/>
          </w:tcPr>
          <w:p w:rsidR="002F2547" w:rsidRPr="001114C2" w:rsidRDefault="002F2547" w:rsidP="005A4B94">
            <w:pPr>
              <w:pStyle w:val="NormalSpaced"/>
              <w:spacing w:after="0"/>
              <w:rPr>
                <w:rFonts w:cs="Arial"/>
                <w:b/>
                <w:lang w:val="en-IE"/>
              </w:rPr>
            </w:pPr>
            <w:r w:rsidRPr="002F2547">
              <w:rPr>
                <w:rFonts w:cs="Arial"/>
                <w:b/>
                <w:lang w:val="en-IE"/>
              </w:rPr>
              <w:t>Necessary cookies</w:t>
            </w:r>
          </w:p>
        </w:tc>
        <w:tc>
          <w:tcPr>
            <w:tcW w:w="6745" w:type="dxa"/>
          </w:tcPr>
          <w:p w:rsidR="002F2547" w:rsidRPr="001114C2" w:rsidRDefault="002F2547" w:rsidP="002F2547">
            <w:pPr>
              <w:pStyle w:val="NormalSpaced"/>
              <w:spacing w:after="0"/>
              <w:rPr>
                <w:rFonts w:cs="Arial"/>
                <w:lang w:val="en-IE"/>
              </w:rPr>
            </w:pPr>
            <w:r w:rsidRPr="002F2547">
              <w:rPr>
                <w:rFonts w:cs="Arial"/>
                <w:lang w:val="en-IE"/>
              </w:rPr>
              <w:t xml:space="preserve">These are essential in order to enable you to move around the </w:t>
            </w:r>
            <w:r w:rsidR="008D5761">
              <w:rPr>
                <w:rFonts w:cs="Arial"/>
                <w:lang w:val="en-IE"/>
              </w:rPr>
              <w:t xml:space="preserve">Website </w:t>
            </w:r>
            <w:r w:rsidR="008D5761" w:rsidRPr="002F2547">
              <w:rPr>
                <w:rFonts w:cs="Arial"/>
                <w:lang w:val="en-IE"/>
              </w:rPr>
              <w:t>and</w:t>
            </w:r>
            <w:r w:rsidRPr="002F2547">
              <w:rPr>
                <w:rFonts w:cs="Arial"/>
                <w:lang w:val="en-IE"/>
              </w:rPr>
              <w:t xml:space="preserve"> use its features, such as accessing secure areas of the </w:t>
            </w:r>
            <w:r w:rsidR="00204D0F">
              <w:rPr>
                <w:rFonts w:cs="Arial"/>
                <w:lang w:val="en-IE"/>
              </w:rPr>
              <w:t>Website.</w:t>
            </w:r>
            <w:r w:rsidRPr="002F2547">
              <w:rPr>
                <w:rFonts w:cs="Arial"/>
                <w:lang w:val="en-IE"/>
              </w:rPr>
              <w:t xml:space="preserve"> Without these cookies, our </w:t>
            </w:r>
            <w:r>
              <w:rPr>
                <w:rFonts w:cs="Arial"/>
                <w:lang w:val="en-IE"/>
              </w:rPr>
              <w:t xml:space="preserve">Website </w:t>
            </w:r>
            <w:r w:rsidRPr="002F2547">
              <w:rPr>
                <w:rFonts w:cs="Arial"/>
                <w:lang w:val="en-IE"/>
              </w:rPr>
              <w:t xml:space="preserve">would not work properly and services you have asked for, like shopping baskets or secure </w:t>
            </w:r>
            <w:r>
              <w:rPr>
                <w:rFonts w:cs="Arial"/>
                <w:lang w:val="en-IE"/>
              </w:rPr>
              <w:t>client</w:t>
            </w:r>
            <w:r w:rsidRPr="002F2547">
              <w:rPr>
                <w:rFonts w:cs="Arial"/>
                <w:lang w:val="en-IE"/>
              </w:rPr>
              <w:t xml:space="preserve"> accounts, cannot be provided.</w:t>
            </w:r>
          </w:p>
        </w:tc>
      </w:tr>
      <w:tr w:rsidR="002F2547" w:rsidRPr="001114C2" w:rsidTr="00712C25">
        <w:trPr>
          <w:trHeight w:val="521"/>
        </w:trPr>
        <w:tc>
          <w:tcPr>
            <w:tcW w:w="2497" w:type="dxa"/>
          </w:tcPr>
          <w:p w:rsidR="002F2547" w:rsidRPr="002F2547" w:rsidRDefault="002F2547" w:rsidP="005A4B94">
            <w:pPr>
              <w:pStyle w:val="NormalSpaced"/>
              <w:spacing w:after="0"/>
              <w:rPr>
                <w:rFonts w:cs="Arial"/>
                <w:b/>
                <w:lang w:val="en-IE"/>
              </w:rPr>
            </w:pPr>
            <w:r w:rsidRPr="002F2547">
              <w:rPr>
                <w:rFonts w:cs="Arial"/>
                <w:b/>
                <w:lang w:val="en-IE"/>
              </w:rPr>
              <w:t>Performance cookies</w:t>
            </w:r>
          </w:p>
        </w:tc>
        <w:tc>
          <w:tcPr>
            <w:tcW w:w="6745" w:type="dxa"/>
          </w:tcPr>
          <w:p w:rsidR="002F2547" w:rsidRPr="002F2547" w:rsidRDefault="002F2547" w:rsidP="00712C25">
            <w:pPr>
              <w:pStyle w:val="NormalSpaced"/>
              <w:spacing w:after="0"/>
              <w:rPr>
                <w:rFonts w:cs="Arial"/>
                <w:lang w:val="en-IE"/>
              </w:rPr>
            </w:pPr>
            <w:r w:rsidRPr="002F2547">
              <w:rPr>
                <w:rFonts w:cs="Arial"/>
                <w:lang w:val="en-IE"/>
              </w:rPr>
              <w:t xml:space="preserve">These collect information about how visitors use the </w:t>
            </w:r>
            <w:r w:rsidR="00712C25">
              <w:rPr>
                <w:rFonts w:cs="Arial"/>
                <w:lang w:val="en-IE"/>
              </w:rPr>
              <w:t>Website</w:t>
            </w:r>
            <w:r w:rsidRPr="002F2547">
              <w:rPr>
                <w:rFonts w:cs="Arial"/>
                <w:lang w:val="en-IE"/>
              </w:rPr>
              <w:t xml:space="preserve">, for instance which pages visitors go to most often, and if they get error messages from web pages. </w:t>
            </w:r>
            <w:r w:rsidR="008D5761">
              <w:rPr>
                <w:rFonts w:cs="Arial"/>
                <w:lang w:val="en-IE"/>
              </w:rPr>
              <w:t>T</w:t>
            </w:r>
            <w:r w:rsidRPr="002F2547">
              <w:rPr>
                <w:rFonts w:cs="Arial"/>
                <w:lang w:val="en-IE"/>
              </w:rPr>
              <w:t xml:space="preserve">hese cookies don’t collect information that identifies a visitor. All information these cookies collect is aggregated and therefore anonymous.  We use these cookies to test different designs and features for our </w:t>
            </w:r>
            <w:r w:rsidR="00712C25">
              <w:rPr>
                <w:rFonts w:cs="Arial"/>
                <w:lang w:val="en-IE"/>
              </w:rPr>
              <w:t>W</w:t>
            </w:r>
            <w:r w:rsidRPr="002F2547">
              <w:rPr>
                <w:rFonts w:cs="Arial"/>
                <w:lang w:val="en-IE"/>
              </w:rPr>
              <w:t>ebsite and we also use them to help us monitor how our visitors reach our sites and how effective our advertising is.</w:t>
            </w:r>
          </w:p>
        </w:tc>
      </w:tr>
      <w:tr w:rsidR="00712C25" w:rsidRPr="001114C2" w:rsidTr="00712C25">
        <w:trPr>
          <w:trHeight w:val="521"/>
        </w:trPr>
        <w:tc>
          <w:tcPr>
            <w:tcW w:w="2497" w:type="dxa"/>
          </w:tcPr>
          <w:p w:rsidR="00712C25" w:rsidRPr="002F2547" w:rsidRDefault="00712C25" w:rsidP="005A4B94">
            <w:pPr>
              <w:pStyle w:val="NormalSpaced"/>
              <w:spacing w:after="0"/>
              <w:rPr>
                <w:rFonts w:cs="Arial"/>
                <w:b/>
                <w:lang w:val="en-IE"/>
              </w:rPr>
            </w:pPr>
            <w:r w:rsidRPr="00712C25">
              <w:rPr>
                <w:rFonts w:cs="Arial"/>
                <w:b/>
                <w:lang w:val="en-IE"/>
              </w:rPr>
              <w:t>Functional cookies</w:t>
            </w:r>
          </w:p>
        </w:tc>
        <w:tc>
          <w:tcPr>
            <w:tcW w:w="6745" w:type="dxa"/>
          </w:tcPr>
          <w:p w:rsidR="00712C25" w:rsidRPr="002F2547" w:rsidRDefault="00712C25" w:rsidP="00712C25">
            <w:pPr>
              <w:pStyle w:val="NormalSpaced"/>
              <w:spacing w:after="0"/>
              <w:rPr>
                <w:rFonts w:cs="Arial"/>
                <w:lang w:val="en-IE"/>
              </w:rPr>
            </w:pPr>
            <w:r w:rsidRPr="00712C25">
              <w:rPr>
                <w:rFonts w:cs="Arial"/>
                <w:lang w:val="en-IE"/>
              </w:rPr>
              <w:t xml:space="preserve">These allow the </w:t>
            </w:r>
            <w:r>
              <w:rPr>
                <w:rFonts w:cs="Arial"/>
                <w:lang w:val="en-IE"/>
              </w:rPr>
              <w:t>Website</w:t>
            </w:r>
            <w:r w:rsidRPr="00712C25">
              <w:rPr>
                <w:rFonts w:cs="Arial"/>
                <w:lang w:val="en-IE"/>
              </w:rPr>
              <w:t xml:space="preserve"> to remember choices you make (such as your user name, language or the region you are in) and provide enhanced, more personal features. These cookies can also be used to remember changes you have made to text size, fonts and other parts of web pages that you can customise.</w:t>
            </w:r>
          </w:p>
        </w:tc>
      </w:tr>
      <w:tr w:rsidR="00712C25" w:rsidRPr="001114C2" w:rsidTr="00712C25">
        <w:trPr>
          <w:trHeight w:val="521"/>
        </w:trPr>
        <w:tc>
          <w:tcPr>
            <w:tcW w:w="2497" w:type="dxa"/>
          </w:tcPr>
          <w:p w:rsidR="00712C25" w:rsidRPr="00712C25" w:rsidRDefault="00712C25" w:rsidP="005A4B94">
            <w:pPr>
              <w:pStyle w:val="NormalSpaced"/>
              <w:spacing w:after="0"/>
              <w:rPr>
                <w:rFonts w:cs="Arial"/>
                <w:b/>
                <w:lang w:val="en-IE"/>
              </w:rPr>
            </w:pPr>
            <w:r w:rsidRPr="00712C25">
              <w:rPr>
                <w:rFonts w:cs="Arial"/>
                <w:b/>
                <w:lang w:val="en-IE"/>
              </w:rPr>
              <w:t>Targeting cookies</w:t>
            </w:r>
          </w:p>
        </w:tc>
        <w:tc>
          <w:tcPr>
            <w:tcW w:w="6745" w:type="dxa"/>
          </w:tcPr>
          <w:p w:rsidR="00712C25" w:rsidRPr="00712C25" w:rsidRDefault="00712C25" w:rsidP="00712C25">
            <w:pPr>
              <w:pStyle w:val="NormalSpaced"/>
              <w:spacing w:after="0"/>
              <w:rPr>
                <w:rFonts w:cs="Arial"/>
                <w:lang w:val="en-IE"/>
              </w:rPr>
            </w:pPr>
            <w:r w:rsidRPr="00712C25">
              <w:rPr>
                <w:rFonts w:cs="Arial"/>
                <w:lang w:val="en-IE"/>
              </w:rPr>
              <w:t xml:space="preserve">These are used to deliver adverts more relevant to you and your interests. They are also used to limit the number of times you see an </w:t>
            </w:r>
            <w:r w:rsidRPr="00712C25">
              <w:rPr>
                <w:rFonts w:cs="Arial"/>
                <w:lang w:val="en-IE"/>
              </w:rPr>
              <w:lastRenderedPageBreak/>
              <w:t>advertisement as well as help measure the effectiveness of the advertising campaign. Some of our partners may also use cookies or web beacons (a single-pixel image file) so that you see more relevant advertisements when visiting other websites. Quite often targeting or advertising cookies will be linked to site functionality provided by the other organisation.</w:t>
            </w:r>
          </w:p>
        </w:tc>
      </w:tr>
      <w:tr w:rsidR="00106BB8" w:rsidRPr="001114C2" w:rsidTr="00712C25">
        <w:trPr>
          <w:trHeight w:val="521"/>
        </w:trPr>
        <w:tc>
          <w:tcPr>
            <w:tcW w:w="2497" w:type="dxa"/>
          </w:tcPr>
          <w:p w:rsidR="00106BB8" w:rsidRPr="00712C25" w:rsidRDefault="00106BB8" w:rsidP="005A4B94">
            <w:pPr>
              <w:pStyle w:val="NormalSpaced"/>
              <w:spacing w:after="0"/>
              <w:rPr>
                <w:rFonts w:cs="Arial"/>
                <w:b/>
                <w:lang w:val="en-IE"/>
              </w:rPr>
            </w:pPr>
            <w:r w:rsidRPr="001114C2">
              <w:rPr>
                <w:rFonts w:cs="Arial"/>
                <w:b/>
                <w:lang w:val="en-IE"/>
              </w:rPr>
              <w:lastRenderedPageBreak/>
              <w:t>Flash Cookies</w:t>
            </w:r>
          </w:p>
        </w:tc>
        <w:tc>
          <w:tcPr>
            <w:tcW w:w="6745" w:type="dxa"/>
          </w:tcPr>
          <w:p w:rsidR="00106BB8" w:rsidRPr="00712C25" w:rsidRDefault="00106BB8" w:rsidP="00712C25">
            <w:pPr>
              <w:pStyle w:val="NormalSpaced"/>
              <w:spacing w:after="0"/>
              <w:rPr>
                <w:rFonts w:cs="Arial"/>
                <w:lang w:val="en-IE"/>
              </w:rPr>
            </w:pPr>
            <w:r w:rsidRPr="001114C2">
              <w:rPr>
                <w:rFonts w:cs="Arial"/>
                <w:lang w:val="en-IE"/>
              </w:rPr>
              <w:t>These cookies are added when a browser displays a Flash application. Flash is used to display some versions of our digital publications.  The cookie may be used to track statistical information pertaining to the digital publication, such as pages were viewed.</w:t>
            </w:r>
          </w:p>
        </w:tc>
      </w:tr>
    </w:tbl>
    <w:p w:rsidR="00C10DDF" w:rsidRPr="001114C2" w:rsidRDefault="00C10DDF" w:rsidP="00C10DDF">
      <w:pPr>
        <w:pStyle w:val="NormalSpaced"/>
        <w:rPr>
          <w:rFonts w:cs="Arial"/>
          <w:lang w:val="en-IE"/>
        </w:rPr>
      </w:pPr>
    </w:p>
    <w:p w:rsidR="00BB593E" w:rsidRPr="001114C2" w:rsidRDefault="00BB593E" w:rsidP="00AE3EEC">
      <w:pPr>
        <w:pStyle w:val="NormalSpaced"/>
        <w:spacing w:after="0"/>
        <w:rPr>
          <w:sz w:val="22"/>
          <w:szCs w:val="24"/>
          <w:lang w:val="en-IE"/>
        </w:rPr>
      </w:pPr>
      <w:bookmarkStart w:id="0" w:name="_GoBack"/>
      <w:bookmarkEnd w:id="0"/>
    </w:p>
    <w:p w:rsidR="00C10DDF" w:rsidRPr="001114C2" w:rsidRDefault="00C10DDF" w:rsidP="00C10DDF">
      <w:pPr>
        <w:pStyle w:val="NormalSpaced"/>
        <w:spacing w:after="0" w:line="276" w:lineRule="auto"/>
        <w:rPr>
          <w:rFonts w:cs="Arial"/>
          <w:lang w:val="en-IE"/>
        </w:rPr>
      </w:pPr>
    </w:p>
    <w:p w:rsidR="00A70A25" w:rsidRPr="001114C2" w:rsidRDefault="00A70A25" w:rsidP="002E73D4">
      <w:pPr>
        <w:pStyle w:val="NormalSpaced"/>
        <w:spacing w:after="0" w:line="276" w:lineRule="auto"/>
        <w:rPr>
          <w:rFonts w:cs="Arial"/>
          <w:b/>
          <w:lang w:val="en-IE"/>
        </w:rPr>
      </w:pPr>
    </w:p>
    <w:p w:rsidR="00866CC3" w:rsidRPr="001114C2" w:rsidRDefault="00A70A25" w:rsidP="002E73D4">
      <w:pPr>
        <w:pStyle w:val="NormalSpaced"/>
        <w:spacing w:after="0" w:line="276" w:lineRule="auto"/>
        <w:rPr>
          <w:rFonts w:cs="Arial"/>
          <w:b/>
          <w:lang w:val="en-IE"/>
        </w:rPr>
      </w:pPr>
      <w:r w:rsidRPr="001114C2">
        <w:rPr>
          <w:rFonts w:cs="Arial"/>
          <w:b/>
          <w:lang w:val="en-IE"/>
        </w:rPr>
        <w:t xml:space="preserve">6. </w:t>
      </w:r>
      <w:r w:rsidR="00866CC3" w:rsidRPr="001114C2">
        <w:rPr>
          <w:rFonts w:cs="Arial"/>
          <w:b/>
          <w:lang w:val="en-IE"/>
        </w:rPr>
        <w:t xml:space="preserve">MANAGING </w:t>
      </w:r>
      <w:r w:rsidR="0001624A" w:rsidRPr="001114C2">
        <w:rPr>
          <w:rFonts w:cs="Arial"/>
          <w:b/>
          <w:lang w:val="en-IE"/>
        </w:rPr>
        <w:t xml:space="preserve">AND DISABLING </w:t>
      </w:r>
      <w:r w:rsidR="00866CC3" w:rsidRPr="001114C2">
        <w:rPr>
          <w:rFonts w:cs="Arial"/>
          <w:b/>
          <w:lang w:val="en-IE"/>
        </w:rPr>
        <w:t>COOKIES</w:t>
      </w:r>
    </w:p>
    <w:p w:rsidR="00866CC3" w:rsidRPr="001114C2" w:rsidRDefault="00866CC3" w:rsidP="00866CC3">
      <w:pPr>
        <w:pStyle w:val="NormalSpaced"/>
        <w:spacing w:after="0"/>
        <w:rPr>
          <w:rFonts w:cs="Arial"/>
          <w:lang w:val="en-IE"/>
        </w:rPr>
      </w:pPr>
    </w:p>
    <w:p w:rsidR="00085286" w:rsidRPr="001114C2" w:rsidRDefault="000F7A30" w:rsidP="00F23F74">
      <w:pPr>
        <w:pStyle w:val="NormalSpaced"/>
        <w:spacing w:after="0" w:line="276" w:lineRule="auto"/>
        <w:rPr>
          <w:rFonts w:cs="Arial"/>
          <w:lang w:val="en-IE"/>
        </w:rPr>
      </w:pPr>
      <w:r w:rsidRPr="001114C2">
        <w:rPr>
          <w:rFonts w:cs="Arial"/>
          <w:lang w:val="en-IE"/>
        </w:rPr>
        <w:t xml:space="preserve">You can control the cookies placed and retained on your Device. </w:t>
      </w:r>
      <w:r w:rsidR="00085286" w:rsidRPr="001114C2">
        <w:rPr>
          <w:rFonts w:cs="Arial"/>
          <w:lang w:val="en-IE"/>
        </w:rPr>
        <w:t xml:space="preserve">The </w:t>
      </w:r>
      <w:r w:rsidR="00854F8B">
        <w:rPr>
          <w:rFonts w:cs="Arial"/>
          <w:lang w:val="en-IE"/>
        </w:rPr>
        <w:t>Data Protection</w:t>
      </w:r>
      <w:r w:rsidR="00085286" w:rsidRPr="001114C2">
        <w:rPr>
          <w:rFonts w:cs="Arial"/>
          <w:lang w:val="en-IE"/>
        </w:rPr>
        <w:t xml:space="preserve"> </w:t>
      </w:r>
      <w:r w:rsidR="00B746D5" w:rsidRPr="001114C2">
        <w:rPr>
          <w:rFonts w:cs="Arial"/>
          <w:lang w:val="en-IE"/>
        </w:rPr>
        <w:t xml:space="preserve">Notice </w:t>
      </w:r>
      <w:r w:rsidR="00085286" w:rsidRPr="001114C2">
        <w:rPr>
          <w:rFonts w:cs="Arial"/>
          <w:lang w:val="en-IE"/>
        </w:rPr>
        <w:t xml:space="preserve">and this Cookie Policy are provided to be transparent about our practices regarding the use of cookies and to allow you the opportunity to make an informed choice. </w:t>
      </w:r>
    </w:p>
    <w:p w:rsidR="009154E2" w:rsidRPr="001114C2" w:rsidRDefault="00085286" w:rsidP="00F23F74">
      <w:pPr>
        <w:pStyle w:val="NormalSpaced"/>
        <w:spacing w:after="0" w:line="276" w:lineRule="auto"/>
        <w:rPr>
          <w:rFonts w:cs="Arial"/>
          <w:lang w:val="en-IE"/>
        </w:rPr>
      </w:pPr>
      <w:r w:rsidRPr="001114C2">
        <w:rPr>
          <w:rFonts w:cs="Arial"/>
          <w:lang w:val="en-IE"/>
        </w:rPr>
        <w:t>Where applicable, we will obtain your prior informed consent to use cookies and other tracking technologies which store or access information on your Device.</w:t>
      </w:r>
      <w:r w:rsidR="000F7A30" w:rsidRPr="001114C2">
        <w:rPr>
          <w:rFonts w:cs="Arial"/>
          <w:lang w:val="en-IE"/>
        </w:rPr>
        <w:t xml:space="preserve"> </w:t>
      </w:r>
      <w:r w:rsidR="00866CC3" w:rsidRPr="001114C2">
        <w:rPr>
          <w:rFonts w:cs="Arial"/>
          <w:lang w:val="en-IE"/>
        </w:rPr>
        <w:t xml:space="preserve">Most browsers accept </w:t>
      </w:r>
      <w:r w:rsidR="00995FBB" w:rsidRPr="001114C2">
        <w:rPr>
          <w:rFonts w:cs="Arial"/>
          <w:lang w:val="en-IE"/>
        </w:rPr>
        <w:t>c</w:t>
      </w:r>
      <w:r w:rsidRPr="001114C2">
        <w:rPr>
          <w:rFonts w:cs="Arial"/>
          <w:lang w:val="en-IE"/>
        </w:rPr>
        <w:t>ookies automatically but they can be set up to ask for your prior consent before an individual cookie is set on your Device.  This will give you control over your cookies, however, it may interfere with your browsing experience as</w:t>
      </w:r>
      <w:r w:rsidR="0001624A" w:rsidRPr="001114C2">
        <w:rPr>
          <w:rFonts w:cs="Arial"/>
          <w:lang w:val="en-IE"/>
        </w:rPr>
        <w:t xml:space="preserve"> some web</w:t>
      </w:r>
      <w:r w:rsidR="00A70A25" w:rsidRPr="001114C2">
        <w:rPr>
          <w:rFonts w:cs="Arial"/>
          <w:lang w:val="en-IE"/>
        </w:rPr>
        <w:t xml:space="preserve">sites may not function properly and you may not be able to take advantage of all the features offered by our website. </w:t>
      </w:r>
      <w:r w:rsidR="0001624A" w:rsidRPr="001114C2">
        <w:rPr>
          <w:rFonts w:cs="Arial"/>
          <w:lang w:val="en-IE"/>
        </w:rPr>
        <w:t xml:space="preserve"> </w:t>
      </w:r>
    </w:p>
    <w:p w:rsidR="009154E2" w:rsidRPr="001114C2" w:rsidRDefault="009154E2" w:rsidP="00F23F74">
      <w:pPr>
        <w:pStyle w:val="NormalSpaced"/>
        <w:spacing w:after="0" w:line="276" w:lineRule="auto"/>
        <w:rPr>
          <w:rFonts w:cs="Arial"/>
          <w:lang w:val="en-IE"/>
        </w:rPr>
      </w:pPr>
    </w:p>
    <w:p w:rsidR="001E547A" w:rsidRDefault="009154E2" w:rsidP="001E547A">
      <w:pPr>
        <w:pStyle w:val="NormalSpaced"/>
        <w:spacing w:after="0" w:line="276" w:lineRule="auto"/>
        <w:rPr>
          <w:rFonts w:cs="Arial"/>
          <w:lang w:val="en-IE"/>
        </w:rPr>
      </w:pPr>
      <w:r w:rsidRPr="001114C2">
        <w:rPr>
          <w:rFonts w:cs="Arial"/>
          <w:lang w:val="en-IE"/>
        </w:rPr>
        <w:t>For</w:t>
      </w:r>
      <w:r w:rsidR="0001624A" w:rsidRPr="001114C2">
        <w:rPr>
          <w:rFonts w:cs="Arial"/>
          <w:lang w:val="en-IE"/>
        </w:rPr>
        <w:t xml:space="preserve"> </w:t>
      </w:r>
      <w:r w:rsidR="00866CC3" w:rsidRPr="001114C2">
        <w:rPr>
          <w:rFonts w:cs="Arial"/>
          <w:lang w:val="en-IE"/>
        </w:rPr>
        <w:t>instructions on blocking and deleting cookies, see the privacy and help documentation of your specific browser</w:t>
      </w:r>
      <w:r w:rsidR="0001624A" w:rsidRPr="001114C2">
        <w:rPr>
          <w:rFonts w:cs="Arial"/>
          <w:lang w:val="en-IE"/>
        </w:rPr>
        <w:t>’s website</w:t>
      </w:r>
      <w:r w:rsidR="00866CC3" w:rsidRPr="001114C2">
        <w:rPr>
          <w:rFonts w:cs="Arial"/>
          <w:lang w:val="en-IE"/>
        </w:rPr>
        <w:t>.</w:t>
      </w:r>
      <w:r w:rsidR="00F23F74" w:rsidRPr="001114C2">
        <w:rPr>
          <w:rFonts w:cs="Arial"/>
          <w:lang w:val="en-IE"/>
        </w:rPr>
        <w:t xml:space="preserve"> </w:t>
      </w:r>
      <w:r w:rsidR="00A70A25" w:rsidRPr="001114C2">
        <w:rPr>
          <w:rFonts w:cs="Arial"/>
          <w:lang w:val="en-IE"/>
        </w:rPr>
        <w:t xml:space="preserve">If you use more </w:t>
      </w:r>
      <w:r w:rsidR="000F7A30" w:rsidRPr="001114C2">
        <w:rPr>
          <w:rFonts w:cs="Arial"/>
          <w:lang w:val="en-IE"/>
        </w:rPr>
        <w:t>Device</w:t>
      </w:r>
      <w:r w:rsidR="00A70A25" w:rsidRPr="001114C2">
        <w:rPr>
          <w:rFonts w:cs="Arial"/>
          <w:lang w:val="en-IE"/>
        </w:rPr>
        <w:t xml:space="preserve">s and/or browsers you will need to disable cookies on each </w:t>
      </w:r>
      <w:r w:rsidR="000F7A30" w:rsidRPr="001114C2">
        <w:rPr>
          <w:rFonts w:cs="Arial"/>
          <w:lang w:val="en-IE"/>
        </w:rPr>
        <w:t>Device</w:t>
      </w:r>
      <w:r w:rsidR="00A70A25" w:rsidRPr="001114C2">
        <w:rPr>
          <w:rFonts w:cs="Arial"/>
          <w:lang w:val="en-IE"/>
        </w:rPr>
        <w:t xml:space="preserve"> and on each browser separately. </w:t>
      </w:r>
      <w:r w:rsidR="001E547A" w:rsidRPr="001114C2">
        <w:rPr>
          <w:rFonts w:cs="Arial"/>
          <w:lang w:val="en-IE"/>
        </w:rPr>
        <w:t xml:space="preserve">Here are the locations of the cookie settings for all major web browsers: </w:t>
      </w:r>
    </w:p>
    <w:p w:rsidR="004300A0" w:rsidRPr="001114C2" w:rsidRDefault="004300A0" w:rsidP="001E547A">
      <w:pPr>
        <w:pStyle w:val="NormalSpaced"/>
        <w:spacing w:after="0" w:line="276" w:lineRule="auto"/>
        <w:rPr>
          <w:rFonts w:cs="Arial"/>
          <w:lang w:val="en-IE"/>
        </w:rPr>
      </w:pPr>
    </w:p>
    <w:p w:rsidR="001E547A" w:rsidRPr="001114C2" w:rsidRDefault="001E547A" w:rsidP="001E547A">
      <w:pPr>
        <w:pStyle w:val="NormalSpaced"/>
        <w:numPr>
          <w:ilvl w:val="0"/>
          <w:numId w:val="32"/>
        </w:numPr>
        <w:spacing w:after="0" w:line="276" w:lineRule="auto"/>
        <w:rPr>
          <w:rFonts w:cs="Arial"/>
          <w:lang w:val="en-IE"/>
        </w:rPr>
      </w:pPr>
      <w:r w:rsidRPr="001114C2">
        <w:rPr>
          <w:rFonts w:cs="Arial"/>
          <w:b/>
          <w:bCs/>
          <w:lang w:val="en-IE"/>
        </w:rPr>
        <w:t>Internet Explorer</w:t>
      </w:r>
      <w:r w:rsidRPr="001114C2">
        <w:rPr>
          <w:rFonts w:cs="Arial"/>
          <w:lang w:val="en-IE"/>
        </w:rPr>
        <w:t xml:space="preserve"> - Tools &gt; Internet Options &gt; Privacy tab.</w:t>
      </w:r>
    </w:p>
    <w:p w:rsidR="001E547A" w:rsidRPr="001114C2" w:rsidRDefault="001E547A" w:rsidP="001E547A">
      <w:pPr>
        <w:pStyle w:val="NormalSpaced"/>
        <w:numPr>
          <w:ilvl w:val="0"/>
          <w:numId w:val="32"/>
        </w:numPr>
        <w:spacing w:after="0" w:line="276" w:lineRule="auto"/>
        <w:rPr>
          <w:rFonts w:cs="Arial"/>
          <w:lang w:val="en-IE"/>
        </w:rPr>
      </w:pPr>
      <w:r w:rsidRPr="001114C2">
        <w:rPr>
          <w:rFonts w:cs="Arial"/>
          <w:b/>
          <w:bCs/>
          <w:lang w:val="en-IE"/>
        </w:rPr>
        <w:t>Mozilla Firefox</w:t>
      </w:r>
      <w:r w:rsidRPr="001114C2">
        <w:rPr>
          <w:rFonts w:cs="Arial"/>
          <w:lang w:val="en-IE"/>
        </w:rPr>
        <w:t xml:space="preserve"> - Tools &gt; Options &gt; Privacy menu.</w:t>
      </w:r>
    </w:p>
    <w:p w:rsidR="001E547A" w:rsidRPr="001114C2" w:rsidRDefault="001E547A" w:rsidP="001E547A">
      <w:pPr>
        <w:pStyle w:val="NormalSpaced"/>
        <w:numPr>
          <w:ilvl w:val="0"/>
          <w:numId w:val="32"/>
        </w:numPr>
        <w:spacing w:after="0" w:line="276" w:lineRule="auto"/>
        <w:rPr>
          <w:rFonts w:cs="Arial"/>
          <w:lang w:val="en-IE"/>
        </w:rPr>
      </w:pPr>
      <w:r w:rsidRPr="001114C2">
        <w:rPr>
          <w:rFonts w:cs="Arial"/>
          <w:b/>
          <w:bCs/>
          <w:lang w:val="en-IE"/>
        </w:rPr>
        <w:t>Safari Users</w:t>
      </w:r>
      <w:r w:rsidRPr="001114C2">
        <w:rPr>
          <w:rFonts w:cs="Arial"/>
          <w:lang w:val="en-IE"/>
        </w:rPr>
        <w:t xml:space="preserve"> - Edit &gt; Preferences &gt; Privacy menu.</w:t>
      </w:r>
    </w:p>
    <w:p w:rsidR="001E547A" w:rsidRPr="001114C2" w:rsidRDefault="001E547A" w:rsidP="00F23F74">
      <w:pPr>
        <w:pStyle w:val="NormalSpaced"/>
        <w:numPr>
          <w:ilvl w:val="0"/>
          <w:numId w:val="32"/>
        </w:numPr>
        <w:spacing w:after="0" w:line="276" w:lineRule="auto"/>
        <w:rPr>
          <w:rFonts w:cs="Arial"/>
          <w:lang w:val="en-IE"/>
        </w:rPr>
      </w:pPr>
      <w:r w:rsidRPr="001114C2">
        <w:rPr>
          <w:rFonts w:cs="Arial"/>
          <w:b/>
          <w:bCs/>
          <w:lang w:val="en-IE"/>
        </w:rPr>
        <w:t>Chrome Users</w:t>
      </w:r>
      <w:r w:rsidRPr="001114C2">
        <w:rPr>
          <w:rFonts w:cs="Arial"/>
          <w:lang w:val="en-IE"/>
        </w:rPr>
        <w:t xml:space="preserve"> - Settings &gt; Content Settings &gt; Privacy &gt; Cookies.</w:t>
      </w:r>
    </w:p>
    <w:p w:rsidR="001E547A" w:rsidRPr="001114C2" w:rsidRDefault="001E547A" w:rsidP="00F23F74">
      <w:pPr>
        <w:pStyle w:val="NormalSpaced"/>
        <w:spacing w:after="0" w:line="276" w:lineRule="auto"/>
        <w:rPr>
          <w:rFonts w:cs="Arial"/>
          <w:lang w:val="en-IE"/>
        </w:rPr>
      </w:pPr>
    </w:p>
    <w:p w:rsidR="00F23F74" w:rsidRPr="001114C2" w:rsidRDefault="00F23F74" w:rsidP="00F23F74">
      <w:pPr>
        <w:pStyle w:val="NormalSpaced"/>
        <w:spacing w:after="0" w:line="276" w:lineRule="auto"/>
        <w:rPr>
          <w:rFonts w:cs="Arial"/>
          <w:lang w:val="en-IE"/>
        </w:rPr>
      </w:pPr>
      <w:r w:rsidRPr="001114C2">
        <w:rPr>
          <w:rFonts w:cs="Arial"/>
          <w:lang w:val="en-IE"/>
        </w:rPr>
        <w:t>If you limit the ability of our websites to set cookies, this may prevent you from</w:t>
      </w:r>
      <w:r w:rsidR="004300A0">
        <w:rPr>
          <w:rFonts w:cs="Arial"/>
          <w:lang w:val="en-IE"/>
        </w:rPr>
        <w:t xml:space="preserve"> using certain features of our W</w:t>
      </w:r>
      <w:r w:rsidRPr="001114C2">
        <w:rPr>
          <w:rFonts w:cs="Arial"/>
          <w:lang w:val="en-IE"/>
        </w:rPr>
        <w:t xml:space="preserve">ebsite properly and your user experience – which </w:t>
      </w:r>
      <w:r w:rsidR="004300A0">
        <w:rPr>
          <w:rFonts w:cs="Arial"/>
          <w:lang w:val="en-IE"/>
        </w:rPr>
        <w:t>will</w:t>
      </w:r>
      <w:r w:rsidRPr="001114C2">
        <w:rPr>
          <w:rFonts w:cs="Arial"/>
          <w:lang w:val="en-IE"/>
        </w:rPr>
        <w:t xml:space="preserve"> no longer </w:t>
      </w:r>
      <w:r w:rsidR="004300A0">
        <w:rPr>
          <w:rFonts w:cs="Arial"/>
          <w:lang w:val="en-IE"/>
        </w:rPr>
        <w:t xml:space="preserve">be </w:t>
      </w:r>
      <w:r w:rsidRPr="001114C2">
        <w:rPr>
          <w:rFonts w:cs="Arial"/>
          <w:lang w:val="en-IE"/>
        </w:rPr>
        <w:t>personali</w:t>
      </w:r>
      <w:r w:rsidR="004300A0">
        <w:rPr>
          <w:rFonts w:cs="Arial"/>
          <w:lang w:val="en-IE"/>
        </w:rPr>
        <w:t>s</w:t>
      </w:r>
      <w:r w:rsidRPr="001114C2">
        <w:rPr>
          <w:rFonts w:cs="Arial"/>
          <w:lang w:val="en-IE"/>
        </w:rPr>
        <w:t xml:space="preserve">ed for you – may deteriorate. </w:t>
      </w:r>
      <w:r w:rsidR="005B169F" w:rsidRPr="001114C2">
        <w:rPr>
          <w:rFonts w:cs="Arial"/>
          <w:lang w:val="en-IE"/>
        </w:rPr>
        <w:t>You may also be able to opt-out from certain cookies through third party cookie management sites. Disabling cookies may prevent you f</w:t>
      </w:r>
      <w:r w:rsidR="00106BB8">
        <w:rPr>
          <w:rFonts w:cs="Arial"/>
          <w:lang w:val="en-IE"/>
        </w:rPr>
        <w:t>rom using certain parts of our Website</w:t>
      </w:r>
      <w:r w:rsidR="005B169F" w:rsidRPr="001114C2">
        <w:rPr>
          <w:rFonts w:cs="Arial"/>
          <w:lang w:val="en-IE"/>
        </w:rPr>
        <w:t>. If you delete your cookies from the browser, you may need to remember to re-install opt-out cookies.</w:t>
      </w:r>
    </w:p>
    <w:p w:rsidR="00EE5646" w:rsidRPr="001114C2" w:rsidRDefault="00EE5646" w:rsidP="00EE5646">
      <w:pPr>
        <w:pStyle w:val="NormalSpaced"/>
        <w:spacing w:after="0" w:line="276" w:lineRule="auto"/>
        <w:rPr>
          <w:rFonts w:cs="Arial"/>
          <w:b/>
          <w:lang w:val="en-IE"/>
        </w:rPr>
      </w:pPr>
    </w:p>
    <w:p w:rsidR="00EE5646" w:rsidRPr="001114C2" w:rsidRDefault="00EE5646" w:rsidP="00EE5646">
      <w:pPr>
        <w:pStyle w:val="NormalSpaced"/>
        <w:spacing w:after="0" w:line="276" w:lineRule="auto"/>
        <w:rPr>
          <w:rFonts w:cs="Arial"/>
          <w:b/>
          <w:lang w:val="en-IE"/>
        </w:rPr>
      </w:pPr>
      <w:r w:rsidRPr="001114C2">
        <w:rPr>
          <w:rFonts w:cs="Arial"/>
          <w:b/>
          <w:lang w:val="en-IE"/>
        </w:rPr>
        <w:t>7. WHERE CAN I GET MORE INFORMATION ABOUT COOKIES?</w:t>
      </w:r>
    </w:p>
    <w:p w:rsidR="00EE5646" w:rsidRPr="001114C2" w:rsidRDefault="00EE5646" w:rsidP="00EE5646">
      <w:pPr>
        <w:pStyle w:val="NormalSpaced"/>
        <w:spacing w:after="0" w:line="276" w:lineRule="auto"/>
        <w:rPr>
          <w:rFonts w:cs="Arial"/>
          <w:b/>
          <w:lang w:val="en-IE"/>
        </w:rPr>
      </w:pPr>
    </w:p>
    <w:p w:rsidR="00EE5646" w:rsidRPr="001114C2" w:rsidRDefault="00EE5646" w:rsidP="00EE5646">
      <w:pPr>
        <w:pStyle w:val="NormalSpaced"/>
        <w:spacing w:after="0"/>
        <w:rPr>
          <w:rFonts w:cs="Arial"/>
          <w:color w:val="333333"/>
          <w:lang w:val="en-IE"/>
        </w:rPr>
      </w:pPr>
      <w:r w:rsidRPr="001114C2">
        <w:rPr>
          <w:rFonts w:cs="Arial"/>
          <w:color w:val="333333"/>
          <w:lang w:val="en-IE"/>
        </w:rPr>
        <w:t>You can find more information about cookies by visiting the following information websites:</w:t>
      </w:r>
    </w:p>
    <w:p w:rsidR="00EE5646" w:rsidRPr="001114C2" w:rsidRDefault="00EE5646" w:rsidP="00EE5646">
      <w:pPr>
        <w:pStyle w:val="NormalSpaced"/>
        <w:spacing w:after="0"/>
        <w:rPr>
          <w:rFonts w:cs="Arial"/>
          <w:i/>
          <w:color w:val="333333"/>
          <w:lang w:val="en-IE"/>
        </w:rPr>
      </w:pPr>
      <w:r w:rsidRPr="001114C2">
        <w:rPr>
          <w:rFonts w:cs="Arial"/>
          <w:i/>
          <w:color w:val="333333"/>
          <w:lang w:val="en-IE"/>
        </w:rPr>
        <w:t>www.aboutcookies.org</w:t>
      </w:r>
    </w:p>
    <w:p w:rsidR="00894B5F" w:rsidRPr="001114C2" w:rsidRDefault="00EE5646" w:rsidP="00EE5646">
      <w:pPr>
        <w:pStyle w:val="NormalSpaced"/>
        <w:spacing w:after="0" w:line="276" w:lineRule="auto"/>
        <w:rPr>
          <w:rFonts w:cs="Arial"/>
          <w:i/>
          <w:color w:val="333333"/>
          <w:lang w:val="en-IE"/>
        </w:rPr>
      </w:pPr>
      <w:r w:rsidRPr="001114C2">
        <w:rPr>
          <w:rFonts w:cs="Arial"/>
          <w:i/>
          <w:color w:val="333333"/>
          <w:lang w:val="en-IE"/>
        </w:rPr>
        <w:t>www.allaboutcookies.org</w:t>
      </w:r>
    </w:p>
    <w:p w:rsidR="001F7A3A" w:rsidRPr="001114C2" w:rsidRDefault="001F7A3A" w:rsidP="00BF1646">
      <w:pPr>
        <w:pStyle w:val="NormalSpaced"/>
        <w:spacing w:after="0" w:line="276" w:lineRule="auto"/>
        <w:rPr>
          <w:rFonts w:cs="Arial"/>
          <w:color w:val="333333"/>
          <w:lang w:val="en-IE"/>
        </w:rPr>
      </w:pPr>
    </w:p>
    <w:p w:rsidR="00AA5F8E" w:rsidRPr="001114C2" w:rsidRDefault="00AA5F8E" w:rsidP="00B3289B">
      <w:pPr>
        <w:pStyle w:val="NormalSpaced"/>
        <w:rPr>
          <w:rFonts w:cs="Arial"/>
          <w:b/>
          <w:color w:val="333333"/>
          <w:lang w:val="en-IE"/>
        </w:rPr>
      </w:pPr>
    </w:p>
    <w:sectPr w:rsidR="00AA5F8E" w:rsidRPr="001114C2" w:rsidSect="00494D0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DC7" w:rsidRDefault="00FB1DC7" w:rsidP="00B513C7">
      <w:pPr>
        <w:spacing w:after="0" w:line="240" w:lineRule="auto"/>
      </w:pPr>
      <w:r>
        <w:separator/>
      </w:r>
    </w:p>
  </w:endnote>
  <w:endnote w:type="continuationSeparator" w:id="0">
    <w:p w:rsidR="00FB1DC7" w:rsidRDefault="00FB1DC7" w:rsidP="00B513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DC7" w:rsidRDefault="00FB1DC7" w:rsidP="00B513C7">
      <w:pPr>
        <w:spacing w:after="0" w:line="240" w:lineRule="auto"/>
      </w:pPr>
      <w:r>
        <w:separator/>
      </w:r>
    </w:p>
  </w:footnote>
  <w:footnote w:type="continuationSeparator" w:id="0">
    <w:p w:rsidR="00FB1DC7" w:rsidRDefault="00FB1DC7" w:rsidP="00B513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357E"/>
    <w:multiLevelType w:val="hybridMultilevel"/>
    <w:tmpl w:val="4F7CD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07844"/>
    <w:multiLevelType w:val="hybridMultilevel"/>
    <w:tmpl w:val="D744EB38"/>
    <w:lvl w:ilvl="0" w:tplc="87DA56DE">
      <w:start w:val="12"/>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823F4D"/>
    <w:multiLevelType w:val="hybridMultilevel"/>
    <w:tmpl w:val="68BECEFC"/>
    <w:lvl w:ilvl="0" w:tplc="ED36B7A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857A94"/>
    <w:multiLevelType w:val="hybridMultilevel"/>
    <w:tmpl w:val="03423F00"/>
    <w:lvl w:ilvl="0" w:tplc="5902266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B094E"/>
    <w:multiLevelType w:val="hybridMultilevel"/>
    <w:tmpl w:val="43AA5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89E2150"/>
    <w:multiLevelType w:val="multilevel"/>
    <w:tmpl w:val="80580C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65247"/>
    <w:multiLevelType w:val="hybridMultilevel"/>
    <w:tmpl w:val="60BA46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99E5D92"/>
    <w:multiLevelType w:val="hybridMultilevel"/>
    <w:tmpl w:val="FCB685AC"/>
    <w:lvl w:ilvl="0" w:tplc="24FEAB8E">
      <w:numFmt w:val="bullet"/>
      <w:lvlText w:val="•"/>
      <w:lvlJc w:val="left"/>
      <w:pPr>
        <w:ind w:left="1080" w:hanging="72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AAC49C3"/>
    <w:multiLevelType w:val="hybridMultilevel"/>
    <w:tmpl w:val="95208E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AB81CD4"/>
    <w:multiLevelType w:val="hybridMultilevel"/>
    <w:tmpl w:val="65A4E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3E46F02"/>
    <w:multiLevelType w:val="multilevel"/>
    <w:tmpl w:val="4F5A9CA6"/>
    <w:lvl w:ilvl="0">
      <w:start w:val="1"/>
      <w:numFmt w:val="none"/>
      <w:suff w:val="nothing"/>
      <w:lvlText w:val=""/>
      <w:lvlJc w:val="left"/>
      <w:pPr>
        <w:ind w:left="0" w:firstLine="0"/>
      </w:pPr>
      <w:rPr>
        <w:rFonts w:hint="default"/>
        <w:b w:val="0"/>
        <w:i w:val="0"/>
      </w:rPr>
    </w:lvl>
    <w:lvl w:ilvl="1">
      <w:start w:val="1"/>
      <w:numFmt w:val="decimal"/>
      <w:lvlText w:val="%1%2."/>
      <w:lvlJc w:val="left"/>
      <w:pPr>
        <w:tabs>
          <w:tab w:val="num" w:pos="706"/>
        </w:tabs>
        <w:ind w:left="709" w:hanging="709"/>
      </w:pPr>
      <w:rPr>
        <w:rFonts w:hint="default"/>
        <w:b w:val="0"/>
        <w:i w:val="0"/>
      </w:rPr>
    </w:lvl>
    <w:lvl w:ilvl="2">
      <w:start w:val="1"/>
      <w:numFmt w:val="decimal"/>
      <w:lvlText w:val="%1%2.%3"/>
      <w:lvlJc w:val="left"/>
      <w:pPr>
        <w:tabs>
          <w:tab w:val="num" w:pos="709"/>
        </w:tabs>
        <w:ind w:left="709" w:hanging="709"/>
      </w:pPr>
      <w:rPr>
        <w:rFonts w:hint="default"/>
        <w:b w:val="0"/>
        <w:i w:val="0"/>
      </w:rPr>
    </w:lvl>
    <w:lvl w:ilvl="3">
      <w:start w:val="1"/>
      <w:numFmt w:val="decimal"/>
      <w:lvlText w:val="%2.%3.%4"/>
      <w:lvlJc w:val="left"/>
      <w:pPr>
        <w:tabs>
          <w:tab w:val="num" w:pos="1418"/>
        </w:tabs>
        <w:ind w:left="1418" w:hanging="709"/>
      </w:pPr>
      <w:rPr>
        <w:rFonts w:hint="default"/>
        <w:b w:val="0"/>
      </w:rPr>
    </w:lvl>
    <w:lvl w:ilvl="4">
      <w:start w:val="1"/>
      <w:numFmt w:val="bullet"/>
      <w:lvlText w:val=""/>
      <w:lvlJc w:val="left"/>
      <w:pPr>
        <w:tabs>
          <w:tab w:val="num" w:pos="2126"/>
        </w:tabs>
        <w:ind w:left="2126" w:hanging="708"/>
      </w:pPr>
      <w:rPr>
        <w:rFonts w:ascii="Symbol" w:hAnsi="Symbol" w:hint="default"/>
      </w:rPr>
    </w:lvl>
    <w:lvl w:ilvl="5">
      <w:start w:val="1"/>
      <w:numFmt w:val="lowerRoman"/>
      <w:lvlText w:val="(%6)"/>
      <w:lvlJc w:val="left"/>
      <w:pPr>
        <w:tabs>
          <w:tab w:val="num" w:pos="2835"/>
        </w:tabs>
        <w:ind w:left="2835" w:hanging="709"/>
      </w:pPr>
      <w:rPr>
        <w:rFonts w:hint="default"/>
      </w:rPr>
    </w:lvl>
    <w:lvl w:ilvl="6">
      <w:start w:val="1"/>
      <w:numFmt w:val="upperLetter"/>
      <w:lvlText w:val="(%7)"/>
      <w:lvlJc w:val="left"/>
      <w:pPr>
        <w:tabs>
          <w:tab w:val="num" w:pos="3544"/>
        </w:tabs>
        <w:ind w:left="3544" w:hanging="709"/>
      </w:pPr>
      <w:rPr>
        <w:rFonts w:hint="default"/>
      </w:rPr>
    </w:lvl>
    <w:lvl w:ilvl="7">
      <w:start w:val="1"/>
      <w:numFmt w:val="upperRoman"/>
      <w:lvlText w:val="%1(%8)"/>
      <w:lvlJc w:val="left"/>
      <w:pPr>
        <w:tabs>
          <w:tab w:val="num" w:pos="4253"/>
        </w:tabs>
        <w:ind w:left="4253"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35385645"/>
    <w:multiLevelType w:val="hybridMultilevel"/>
    <w:tmpl w:val="D9C26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65D3AFB"/>
    <w:multiLevelType w:val="hybridMultilevel"/>
    <w:tmpl w:val="67C217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45B32A54"/>
    <w:multiLevelType w:val="multilevel"/>
    <w:tmpl w:val="E1D44568"/>
    <w:lvl w:ilvl="0">
      <w:start w:val="1"/>
      <w:numFmt w:val="decimal"/>
      <w:pStyle w:val="StyleHeading1PartChapterHoofdstukkopCharCharCharCharHoofd"/>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56BDC"/>
    <w:multiLevelType w:val="hybridMultilevel"/>
    <w:tmpl w:val="8A5A2826"/>
    <w:lvl w:ilvl="0" w:tplc="8B887B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B9D1147"/>
    <w:multiLevelType w:val="multilevel"/>
    <w:tmpl w:val="B3C4DAB6"/>
    <w:name w:val="FGSenum1"/>
    <w:lvl w:ilvl="0">
      <w:start w:val="1"/>
      <w:numFmt w:val="bullet"/>
      <w:lvlRestart w:val="0"/>
      <w:pStyle w:val="Aufzhlung1"/>
      <w:lvlText w:val=""/>
      <w:lvlJc w:val="left"/>
      <w:pPr>
        <w:tabs>
          <w:tab w:val="num" w:pos="567"/>
        </w:tabs>
        <w:ind w:left="567" w:hanging="567"/>
      </w:pPr>
      <w:rPr>
        <w:rFonts w:ascii="Symbol" w:hAnsi="Symbol" w:hint="default"/>
      </w:rPr>
    </w:lvl>
    <w:lvl w:ilvl="1">
      <w:start w:val="1"/>
      <w:numFmt w:val="bullet"/>
      <w:lvlRestart w:val="0"/>
      <w:pStyle w:val="Aufzhlung2"/>
      <w:lvlText w:val=""/>
      <w:lvlJc w:val="left"/>
      <w:pPr>
        <w:tabs>
          <w:tab w:val="num" w:pos="1134"/>
        </w:tabs>
        <w:ind w:left="1134" w:hanging="567"/>
      </w:pPr>
      <w:rPr>
        <w:rFonts w:ascii="Wingdings" w:hAnsi="Wingdings" w:hint="default"/>
      </w:rPr>
    </w:lvl>
    <w:lvl w:ilvl="2">
      <w:start w:val="1"/>
      <w:numFmt w:val="bullet"/>
      <w:lvlRestart w:val="0"/>
      <w:pStyle w:val="Aufzhlung3"/>
      <w:lvlText w:val="-"/>
      <w:lvlJc w:val="left"/>
      <w:pPr>
        <w:tabs>
          <w:tab w:val="num" w:pos="1701"/>
        </w:tabs>
        <w:ind w:left="1701" w:hanging="567"/>
      </w:pPr>
      <w:rPr>
        <w:rFonts w:ascii="Arial" w:hAnsi="Arial" w:cs="Arial"/>
      </w:rPr>
    </w:lvl>
    <w:lvl w:ilvl="3">
      <w:start w:val="1"/>
      <w:numFmt w:val="decimal"/>
      <w:lvlText w:val=""/>
      <w:lvlJc w:val="left"/>
      <w:pPr>
        <w:tabs>
          <w:tab w:val="num" w:pos="1440"/>
        </w:tabs>
        <w:ind w:left="1440" w:hanging="360"/>
      </w:pPr>
    </w:lvl>
    <w:lvl w:ilvl="4">
      <w:start w:val="1"/>
      <w:numFmt w:val="lowerLetter"/>
      <w:lvlText w:val=""/>
      <w:lvlJc w:val="left"/>
      <w:pPr>
        <w:tabs>
          <w:tab w:val="num" w:pos="1800"/>
        </w:tabs>
        <w:ind w:left="1800" w:hanging="360"/>
      </w:pPr>
    </w:lvl>
    <w:lvl w:ilvl="5">
      <w:start w:val="1"/>
      <w:numFmt w:val="lowerRoman"/>
      <w:lvlText w:val=""/>
      <w:lvlJc w:val="left"/>
      <w:pPr>
        <w:tabs>
          <w:tab w:val="num" w:pos="2160"/>
        </w:tabs>
        <w:ind w:left="2160" w:hanging="360"/>
      </w:pPr>
    </w:lvl>
    <w:lvl w:ilvl="6">
      <w:start w:val="1"/>
      <w:numFmt w:val="decimal"/>
      <w:lvlText w:val=""/>
      <w:lvlJc w:val="left"/>
      <w:pPr>
        <w:tabs>
          <w:tab w:val="num" w:pos="2520"/>
        </w:tabs>
        <w:ind w:left="2520" w:hanging="360"/>
      </w:pPr>
    </w:lvl>
    <w:lvl w:ilvl="7">
      <w:start w:val="1"/>
      <w:numFmt w:val="lowerLetter"/>
      <w:lvlText w:val=""/>
      <w:lvlJc w:val="left"/>
      <w:pPr>
        <w:tabs>
          <w:tab w:val="num" w:pos="2880"/>
        </w:tabs>
        <w:ind w:left="2880" w:hanging="360"/>
      </w:pPr>
    </w:lvl>
    <w:lvl w:ilvl="8">
      <w:start w:val="1"/>
      <w:numFmt w:val="lowerRoman"/>
      <w:lvlText w:val=""/>
      <w:lvlJc w:val="left"/>
      <w:pPr>
        <w:tabs>
          <w:tab w:val="num" w:pos="3240"/>
        </w:tabs>
        <w:ind w:left="3240" w:hanging="360"/>
      </w:pPr>
    </w:lvl>
  </w:abstractNum>
  <w:abstractNum w:abstractNumId="16">
    <w:nsid w:val="55987865"/>
    <w:multiLevelType w:val="hybridMultilevel"/>
    <w:tmpl w:val="281298D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nsid w:val="57855CF5"/>
    <w:multiLevelType w:val="multilevel"/>
    <w:tmpl w:val="C4FEDC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C4C10C6"/>
    <w:multiLevelType w:val="hybridMultilevel"/>
    <w:tmpl w:val="3AE4B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C615214"/>
    <w:multiLevelType w:val="hybridMultilevel"/>
    <w:tmpl w:val="CCBA7F3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5CF56177"/>
    <w:multiLevelType w:val="hybridMultilevel"/>
    <w:tmpl w:val="A7028D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F785936"/>
    <w:multiLevelType w:val="hybridMultilevel"/>
    <w:tmpl w:val="9A0C24C0"/>
    <w:lvl w:ilvl="0" w:tplc="3DFC6E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945AA4"/>
    <w:multiLevelType w:val="hybridMultilevel"/>
    <w:tmpl w:val="6EAAE2D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0A2041E"/>
    <w:multiLevelType w:val="hybridMultilevel"/>
    <w:tmpl w:val="10B8CF0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0DA5B04"/>
    <w:multiLevelType w:val="hybridMultilevel"/>
    <w:tmpl w:val="056E9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61C174E9"/>
    <w:multiLevelType w:val="hybridMultilevel"/>
    <w:tmpl w:val="7C30B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28134A0"/>
    <w:multiLevelType w:val="hybridMultilevel"/>
    <w:tmpl w:val="87B82C8E"/>
    <w:lvl w:ilvl="0" w:tplc="9864AE9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nsid w:val="62D41A5A"/>
    <w:multiLevelType w:val="hybridMultilevel"/>
    <w:tmpl w:val="02D88F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1279B6"/>
    <w:multiLevelType w:val="multilevel"/>
    <w:tmpl w:val="208A92B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D21EB5"/>
    <w:multiLevelType w:val="hybridMultilevel"/>
    <w:tmpl w:val="6C8A5D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74FA5F0E"/>
    <w:multiLevelType w:val="hybridMultilevel"/>
    <w:tmpl w:val="E05A6F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7C50135"/>
    <w:multiLevelType w:val="hybridMultilevel"/>
    <w:tmpl w:val="E6C21C2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2">
    <w:nsid w:val="7FF81B7D"/>
    <w:multiLevelType w:val="hybridMultilevel"/>
    <w:tmpl w:val="EFC4F5B2"/>
    <w:lvl w:ilvl="0" w:tplc="1BC602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
  </w:num>
  <w:num w:numId="3">
    <w:abstractNumId w:val="28"/>
  </w:num>
  <w:num w:numId="4">
    <w:abstractNumId w:val="11"/>
  </w:num>
  <w:num w:numId="5">
    <w:abstractNumId w:val="9"/>
  </w:num>
  <w:num w:numId="6">
    <w:abstractNumId w:val="30"/>
  </w:num>
  <w:num w:numId="7">
    <w:abstractNumId w:val="31"/>
  </w:num>
  <w:num w:numId="8">
    <w:abstractNumId w:val="27"/>
  </w:num>
  <w:num w:numId="9">
    <w:abstractNumId w:val="24"/>
  </w:num>
  <w:num w:numId="10">
    <w:abstractNumId w:val="23"/>
  </w:num>
  <w:num w:numId="11">
    <w:abstractNumId w:val="22"/>
  </w:num>
  <w:num w:numId="12">
    <w:abstractNumId w:val="17"/>
  </w:num>
  <w:num w:numId="13">
    <w:abstractNumId w:val="12"/>
  </w:num>
  <w:num w:numId="14">
    <w:abstractNumId w:val="14"/>
  </w:num>
  <w:num w:numId="15">
    <w:abstractNumId w:val="1"/>
  </w:num>
  <w:num w:numId="16">
    <w:abstractNumId w:val="32"/>
  </w:num>
  <w:num w:numId="17">
    <w:abstractNumId w:val="26"/>
  </w:num>
  <w:num w:numId="18">
    <w:abstractNumId w:val="21"/>
  </w:num>
  <w:num w:numId="19">
    <w:abstractNumId w:val="3"/>
  </w:num>
  <w:num w:numId="20">
    <w:abstractNumId w:val="0"/>
  </w:num>
  <w:num w:numId="21">
    <w:abstractNumId w:val="15"/>
  </w:num>
  <w:num w:numId="22">
    <w:abstractNumId w:val="6"/>
  </w:num>
  <w:num w:numId="23">
    <w:abstractNumId w:val="19"/>
  </w:num>
  <w:num w:numId="24">
    <w:abstractNumId w:val="20"/>
  </w:num>
  <w:num w:numId="25">
    <w:abstractNumId w:val="8"/>
  </w:num>
  <w:num w:numId="26">
    <w:abstractNumId w:val="4"/>
  </w:num>
  <w:num w:numId="27">
    <w:abstractNumId w:val="18"/>
  </w:num>
  <w:num w:numId="28">
    <w:abstractNumId w:val="29"/>
  </w:num>
  <w:num w:numId="29">
    <w:abstractNumId w:val="7"/>
  </w:num>
  <w:num w:numId="30">
    <w:abstractNumId w:val="16"/>
  </w:num>
  <w:num w:numId="31">
    <w:abstractNumId w:val="25"/>
  </w:num>
  <w:num w:numId="32">
    <w:abstractNumId w:val="5"/>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Formatting/>
  <w:defaultTabStop w:val="720"/>
  <w:hyphenationZone w:val="425"/>
  <w:drawingGridHorizontalSpacing w:val="181"/>
  <w:drawingGridVerticalSpacing w:val="181"/>
  <w:characterSpacingControl w:val="doNotCompress"/>
  <w:footnotePr>
    <w:footnote w:id="-1"/>
    <w:footnote w:id="0"/>
  </w:footnotePr>
  <w:endnotePr>
    <w:endnote w:id="-1"/>
    <w:endnote w:id="0"/>
  </w:endnotePr>
  <w:compat/>
  <w:rsids>
    <w:rsidRoot w:val="00B513C7"/>
    <w:rsid w:val="0000104F"/>
    <w:rsid w:val="00011856"/>
    <w:rsid w:val="00012C99"/>
    <w:rsid w:val="0001559A"/>
    <w:rsid w:val="000158B2"/>
    <w:rsid w:val="0001624A"/>
    <w:rsid w:val="000174A8"/>
    <w:rsid w:val="00020CE9"/>
    <w:rsid w:val="00021631"/>
    <w:rsid w:val="00023FD7"/>
    <w:rsid w:val="00027643"/>
    <w:rsid w:val="00027EAD"/>
    <w:rsid w:val="00032272"/>
    <w:rsid w:val="00032476"/>
    <w:rsid w:val="00046762"/>
    <w:rsid w:val="000473E5"/>
    <w:rsid w:val="00047D21"/>
    <w:rsid w:val="00055363"/>
    <w:rsid w:val="00056F01"/>
    <w:rsid w:val="000602A7"/>
    <w:rsid w:val="000654C9"/>
    <w:rsid w:val="00067CEA"/>
    <w:rsid w:val="000733F3"/>
    <w:rsid w:val="00081416"/>
    <w:rsid w:val="00082446"/>
    <w:rsid w:val="00085286"/>
    <w:rsid w:val="0008658E"/>
    <w:rsid w:val="00092B18"/>
    <w:rsid w:val="00094B3A"/>
    <w:rsid w:val="000950E7"/>
    <w:rsid w:val="000954BB"/>
    <w:rsid w:val="00096BAE"/>
    <w:rsid w:val="000A2B92"/>
    <w:rsid w:val="000A2C02"/>
    <w:rsid w:val="000A7D51"/>
    <w:rsid w:val="000B049A"/>
    <w:rsid w:val="000B122E"/>
    <w:rsid w:val="000B12E4"/>
    <w:rsid w:val="000B24EC"/>
    <w:rsid w:val="000B50C6"/>
    <w:rsid w:val="000B5729"/>
    <w:rsid w:val="000B5EB7"/>
    <w:rsid w:val="000C3D54"/>
    <w:rsid w:val="000C6241"/>
    <w:rsid w:val="000C7836"/>
    <w:rsid w:val="000C7A3A"/>
    <w:rsid w:val="000D05E8"/>
    <w:rsid w:val="000D217A"/>
    <w:rsid w:val="000D61EA"/>
    <w:rsid w:val="000D6C37"/>
    <w:rsid w:val="000E15AE"/>
    <w:rsid w:val="000E7315"/>
    <w:rsid w:val="000E7756"/>
    <w:rsid w:val="000E7A64"/>
    <w:rsid w:val="000F2DA5"/>
    <w:rsid w:val="000F48C8"/>
    <w:rsid w:val="000F6195"/>
    <w:rsid w:val="000F710F"/>
    <w:rsid w:val="000F7326"/>
    <w:rsid w:val="000F7332"/>
    <w:rsid w:val="000F7A30"/>
    <w:rsid w:val="00103966"/>
    <w:rsid w:val="00104929"/>
    <w:rsid w:val="00106BB8"/>
    <w:rsid w:val="0010767C"/>
    <w:rsid w:val="001114C2"/>
    <w:rsid w:val="00111F25"/>
    <w:rsid w:val="00115B95"/>
    <w:rsid w:val="001179C9"/>
    <w:rsid w:val="001245C2"/>
    <w:rsid w:val="00124AEC"/>
    <w:rsid w:val="001265E3"/>
    <w:rsid w:val="001271FC"/>
    <w:rsid w:val="001278E7"/>
    <w:rsid w:val="001351FF"/>
    <w:rsid w:val="00135B4B"/>
    <w:rsid w:val="001426CF"/>
    <w:rsid w:val="00143701"/>
    <w:rsid w:val="00144887"/>
    <w:rsid w:val="0014722A"/>
    <w:rsid w:val="00147ADF"/>
    <w:rsid w:val="0015048A"/>
    <w:rsid w:val="001545A7"/>
    <w:rsid w:val="00155577"/>
    <w:rsid w:val="00166D5E"/>
    <w:rsid w:val="00170939"/>
    <w:rsid w:val="0017111C"/>
    <w:rsid w:val="00171CA2"/>
    <w:rsid w:val="001721E4"/>
    <w:rsid w:val="00180648"/>
    <w:rsid w:val="00181928"/>
    <w:rsid w:val="001828B6"/>
    <w:rsid w:val="001832FB"/>
    <w:rsid w:val="00184085"/>
    <w:rsid w:val="0019532F"/>
    <w:rsid w:val="001A2385"/>
    <w:rsid w:val="001A2DB6"/>
    <w:rsid w:val="001A395C"/>
    <w:rsid w:val="001A5385"/>
    <w:rsid w:val="001A5E4E"/>
    <w:rsid w:val="001A7632"/>
    <w:rsid w:val="001A76B7"/>
    <w:rsid w:val="001A7D88"/>
    <w:rsid w:val="001B43F2"/>
    <w:rsid w:val="001B5866"/>
    <w:rsid w:val="001C1E5A"/>
    <w:rsid w:val="001C2F17"/>
    <w:rsid w:val="001C47E7"/>
    <w:rsid w:val="001D0324"/>
    <w:rsid w:val="001D2E3E"/>
    <w:rsid w:val="001D3B36"/>
    <w:rsid w:val="001D3BBE"/>
    <w:rsid w:val="001D697B"/>
    <w:rsid w:val="001D7576"/>
    <w:rsid w:val="001E547A"/>
    <w:rsid w:val="001E5D78"/>
    <w:rsid w:val="001E6020"/>
    <w:rsid w:val="001E65C7"/>
    <w:rsid w:val="001E706F"/>
    <w:rsid w:val="001E7D89"/>
    <w:rsid w:val="001F1A14"/>
    <w:rsid w:val="001F24F5"/>
    <w:rsid w:val="001F39DA"/>
    <w:rsid w:val="001F57EE"/>
    <w:rsid w:val="001F602A"/>
    <w:rsid w:val="001F657A"/>
    <w:rsid w:val="001F68CB"/>
    <w:rsid w:val="001F7A3A"/>
    <w:rsid w:val="00204133"/>
    <w:rsid w:val="00204386"/>
    <w:rsid w:val="00204D0F"/>
    <w:rsid w:val="0020645C"/>
    <w:rsid w:val="00216502"/>
    <w:rsid w:val="00216A2E"/>
    <w:rsid w:val="0022200E"/>
    <w:rsid w:val="00222695"/>
    <w:rsid w:val="00223197"/>
    <w:rsid w:val="00224C24"/>
    <w:rsid w:val="0023235A"/>
    <w:rsid w:val="00233BD2"/>
    <w:rsid w:val="0023775F"/>
    <w:rsid w:val="00240408"/>
    <w:rsid w:val="002405EC"/>
    <w:rsid w:val="00240870"/>
    <w:rsid w:val="00242C78"/>
    <w:rsid w:val="002442AC"/>
    <w:rsid w:val="002464D3"/>
    <w:rsid w:val="0025216F"/>
    <w:rsid w:val="002540D1"/>
    <w:rsid w:val="00254164"/>
    <w:rsid w:val="00257093"/>
    <w:rsid w:val="002604BB"/>
    <w:rsid w:val="002606E9"/>
    <w:rsid w:val="002635AF"/>
    <w:rsid w:val="00263F13"/>
    <w:rsid w:val="002717E3"/>
    <w:rsid w:val="002749C3"/>
    <w:rsid w:val="00276593"/>
    <w:rsid w:val="002800A6"/>
    <w:rsid w:val="0028054D"/>
    <w:rsid w:val="0028345B"/>
    <w:rsid w:val="002846A3"/>
    <w:rsid w:val="00284865"/>
    <w:rsid w:val="00285240"/>
    <w:rsid w:val="00286302"/>
    <w:rsid w:val="0029025E"/>
    <w:rsid w:val="00290A4C"/>
    <w:rsid w:val="00293442"/>
    <w:rsid w:val="002939E6"/>
    <w:rsid w:val="00293F30"/>
    <w:rsid w:val="00295E3F"/>
    <w:rsid w:val="002A1826"/>
    <w:rsid w:val="002A1A5B"/>
    <w:rsid w:val="002A3004"/>
    <w:rsid w:val="002A32D3"/>
    <w:rsid w:val="002A5C6F"/>
    <w:rsid w:val="002A620C"/>
    <w:rsid w:val="002A75C8"/>
    <w:rsid w:val="002B285C"/>
    <w:rsid w:val="002B5D66"/>
    <w:rsid w:val="002B6DD8"/>
    <w:rsid w:val="002C495E"/>
    <w:rsid w:val="002D3517"/>
    <w:rsid w:val="002D55B8"/>
    <w:rsid w:val="002E103A"/>
    <w:rsid w:val="002E135F"/>
    <w:rsid w:val="002E1B5C"/>
    <w:rsid w:val="002E45FA"/>
    <w:rsid w:val="002E73D4"/>
    <w:rsid w:val="002F166F"/>
    <w:rsid w:val="002F2547"/>
    <w:rsid w:val="002F5128"/>
    <w:rsid w:val="002F5B58"/>
    <w:rsid w:val="002F7AD5"/>
    <w:rsid w:val="002F7B20"/>
    <w:rsid w:val="00302A98"/>
    <w:rsid w:val="00303BEC"/>
    <w:rsid w:val="00303D12"/>
    <w:rsid w:val="00306871"/>
    <w:rsid w:val="00312368"/>
    <w:rsid w:val="00312BBA"/>
    <w:rsid w:val="0031370F"/>
    <w:rsid w:val="00315804"/>
    <w:rsid w:val="00316186"/>
    <w:rsid w:val="003171DC"/>
    <w:rsid w:val="00320E6E"/>
    <w:rsid w:val="00321B72"/>
    <w:rsid w:val="0032565D"/>
    <w:rsid w:val="00325716"/>
    <w:rsid w:val="00325A90"/>
    <w:rsid w:val="00325C91"/>
    <w:rsid w:val="00326A5C"/>
    <w:rsid w:val="0032712B"/>
    <w:rsid w:val="00327934"/>
    <w:rsid w:val="00330242"/>
    <w:rsid w:val="00330A1D"/>
    <w:rsid w:val="00331E0B"/>
    <w:rsid w:val="003347E4"/>
    <w:rsid w:val="00335E48"/>
    <w:rsid w:val="00340774"/>
    <w:rsid w:val="00342576"/>
    <w:rsid w:val="0034534D"/>
    <w:rsid w:val="00345E11"/>
    <w:rsid w:val="00351901"/>
    <w:rsid w:val="00352A50"/>
    <w:rsid w:val="00354201"/>
    <w:rsid w:val="003610F1"/>
    <w:rsid w:val="003625E8"/>
    <w:rsid w:val="00362F27"/>
    <w:rsid w:val="00365778"/>
    <w:rsid w:val="00367976"/>
    <w:rsid w:val="00367AA9"/>
    <w:rsid w:val="00367EB5"/>
    <w:rsid w:val="00367EE3"/>
    <w:rsid w:val="003701EB"/>
    <w:rsid w:val="003704DD"/>
    <w:rsid w:val="00371CEE"/>
    <w:rsid w:val="00372BC3"/>
    <w:rsid w:val="00373D6D"/>
    <w:rsid w:val="00380D33"/>
    <w:rsid w:val="00380EED"/>
    <w:rsid w:val="00382592"/>
    <w:rsid w:val="00385A10"/>
    <w:rsid w:val="003928FC"/>
    <w:rsid w:val="003945B9"/>
    <w:rsid w:val="00394B43"/>
    <w:rsid w:val="00394FEC"/>
    <w:rsid w:val="00396D52"/>
    <w:rsid w:val="003A09F0"/>
    <w:rsid w:val="003A10A2"/>
    <w:rsid w:val="003A5DC6"/>
    <w:rsid w:val="003A6A52"/>
    <w:rsid w:val="003B107C"/>
    <w:rsid w:val="003B2619"/>
    <w:rsid w:val="003B2A11"/>
    <w:rsid w:val="003B641D"/>
    <w:rsid w:val="003B741A"/>
    <w:rsid w:val="003C0EB0"/>
    <w:rsid w:val="003C39C0"/>
    <w:rsid w:val="003C51DF"/>
    <w:rsid w:val="003C6DF3"/>
    <w:rsid w:val="003C7939"/>
    <w:rsid w:val="003C7AA3"/>
    <w:rsid w:val="003D0BD1"/>
    <w:rsid w:val="003E0924"/>
    <w:rsid w:val="003E460C"/>
    <w:rsid w:val="003E6CE4"/>
    <w:rsid w:val="003E7CC1"/>
    <w:rsid w:val="003F4062"/>
    <w:rsid w:val="003F64D9"/>
    <w:rsid w:val="0040459F"/>
    <w:rsid w:val="00404DC9"/>
    <w:rsid w:val="0040502F"/>
    <w:rsid w:val="0040603E"/>
    <w:rsid w:val="00407303"/>
    <w:rsid w:val="0040752B"/>
    <w:rsid w:val="00412518"/>
    <w:rsid w:val="00412D6B"/>
    <w:rsid w:val="004206EB"/>
    <w:rsid w:val="004227DF"/>
    <w:rsid w:val="0042358E"/>
    <w:rsid w:val="00427A8A"/>
    <w:rsid w:val="004300A0"/>
    <w:rsid w:val="0043086D"/>
    <w:rsid w:val="00431D75"/>
    <w:rsid w:val="004327C2"/>
    <w:rsid w:val="00433F4E"/>
    <w:rsid w:val="0043773E"/>
    <w:rsid w:val="00441B68"/>
    <w:rsid w:val="004422D0"/>
    <w:rsid w:val="00447C28"/>
    <w:rsid w:val="00451028"/>
    <w:rsid w:val="0045159D"/>
    <w:rsid w:val="00451D05"/>
    <w:rsid w:val="004549C9"/>
    <w:rsid w:val="0045722C"/>
    <w:rsid w:val="00461FAA"/>
    <w:rsid w:val="004630FA"/>
    <w:rsid w:val="00463C31"/>
    <w:rsid w:val="00463D69"/>
    <w:rsid w:val="00471D23"/>
    <w:rsid w:val="00472F82"/>
    <w:rsid w:val="0047304C"/>
    <w:rsid w:val="00477D56"/>
    <w:rsid w:val="00480643"/>
    <w:rsid w:val="00483078"/>
    <w:rsid w:val="00493833"/>
    <w:rsid w:val="00494D0A"/>
    <w:rsid w:val="004A0BE6"/>
    <w:rsid w:val="004A2644"/>
    <w:rsid w:val="004A276A"/>
    <w:rsid w:val="004A303C"/>
    <w:rsid w:val="004B0EF9"/>
    <w:rsid w:val="004B19BB"/>
    <w:rsid w:val="004B58B8"/>
    <w:rsid w:val="004B6141"/>
    <w:rsid w:val="004C3F67"/>
    <w:rsid w:val="004C50AF"/>
    <w:rsid w:val="004C5576"/>
    <w:rsid w:val="004D2354"/>
    <w:rsid w:val="004D7630"/>
    <w:rsid w:val="004E2A33"/>
    <w:rsid w:val="004E459D"/>
    <w:rsid w:val="004E46DE"/>
    <w:rsid w:val="004E48DC"/>
    <w:rsid w:val="004F16C3"/>
    <w:rsid w:val="004F1931"/>
    <w:rsid w:val="004F622E"/>
    <w:rsid w:val="004F6640"/>
    <w:rsid w:val="004F68B8"/>
    <w:rsid w:val="004F726C"/>
    <w:rsid w:val="0050145B"/>
    <w:rsid w:val="0050343F"/>
    <w:rsid w:val="005039E6"/>
    <w:rsid w:val="005112F6"/>
    <w:rsid w:val="0051537A"/>
    <w:rsid w:val="00524490"/>
    <w:rsid w:val="00536BD1"/>
    <w:rsid w:val="0053733B"/>
    <w:rsid w:val="005420DF"/>
    <w:rsid w:val="00547524"/>
    <w:rsid w:val="00551752"/>
    <w:rsid w:val="005518DB"/>
    <w:rsid w:val="00560418"/>
    <w:rsid w:val="00562CCD"/>
    <w:rsid w:val="005631B9"/>
    <w:rsid w:val="005653B0"/>
    <w:rsid w:val="00566C11"/>
    <w:rsid w:val="0057215A"/>
    <w:rsid w:val="00572E1A"/>
    <w:rsid w:val="005747AB"/>
    <w:rsid w:val="00590A37"/>
    <w:rsid w:val="005910EF"/>
    <w:rsid w:val="005923E4"/>
    <w:rsid w:val="005964E5"/>
    <w:rsid w:val="00597565"/>
    <w:rsid w:val="005A0144"/>
    <w:rsid w:val="005A15FF"/>
    <w:rsid w:val="005A4D9A"/>
    <w:rsid w:val="005A6566"/>
    <w:rsid w:val="005A6CBF"/>
    <w:rsid w:val="005B169F"/>
    <w:rsid w:val="005B1C46"/>
    <w:rsid w:val="005B3569"/>
    <w:rsid w:val="005B7225"/>
    <w:rsid w:val="005C2326"/>
    <w:rsid w:val="005C2618"/>
    <w:rsid w:val="005C2686"/>
    <w:rsid w:val="005C49C7"/>
    <w:rsid w:val="005C4CC8"/>
    <w:rsid w:val="005D11C0"/>
    <w:rsid w:val="005D69EF"/>
    <w:rsid w:val="005E2411"/>
    <w:rsid w:val="005E3123"/>
    <w:rsid w:val="005F01F3"/>
    <w:rsid w:val="00601493"/>
    <w:rsid w:val="0060208A"/>
    <w:rsid w:val="00606B9A"/>
    <w:rsid w:val="00607559"/>
    <w:rsid w:val="00610AA5"/>
    <w:rsid w:val="00611D20"/>
    <w:rsid w:val="006135BB"/>
    <w:rsid w:val="006139B0"/>
    <w:rsid w:val="0061554E"/>
    <w:rsid w:val="006268DE"/>
    <w:rsid w:val="00633748"/>
    <w:rsid w:val="00635351"/>
    <w:rsid w:val="006356EC"/>
    <w:rsid w:val="0064092D"/>
    <w:rsid w:val="00645496"/>
    <w:rsid w:val="006475D5"/>
    <w:rsid w:val="00650B16"/>
    <w:rsid w:val="006525AD"/>
    <w:rsid w:val="0065308E"/>
    <w:rsid w:val="006556E7"/>
    <w:rsid w:val="00655CCB"/>
    <w:rsid w:val="00657365"/>
    <w:rsid w:val="00657FB9"/>
    <w:rsid w:val="00661973"/>
    <w:rsid w:val="006637C0"/>
    <w:rsid w:val="0066429A"/>
    <w:rsid w:val="00664606"/>
    <w:rsid w:val="00664F4B"/>
    <w:rsid w:val="006672B3"/>
    <w:rsid w:val="00667A6A"/>
    <w:rsid w:val="00667AFD"/>
    <w:rsid w:val="006703F8"/>
    <w:rsid w:val="006719A5"/>
    <w:rsid w:val="00673947"/>
    <w:rsid w:val="00680F56"/>
    <w:rsid w:val="006811C8"/>
    <w:rsid w:val="006862C1"/>
    <w:rsid w:val="0068675E"/>
    <w:rsid w:val="006870C9"/>
    <w:rsid w:val="006877BF"/>
    <w:rsid w:val="00690D70"/>
    <w:rsid w:val="006919BB"/>
    <w:rsid w:val="00691EEA"/>
    <w:rsid w:val="00692413"/>
    <w:rsid w:val="006949FB"/>
    <w:rsid w:val="006A05A6"/>
    <w:rsid w:val="006A191C"/>
    <w:rsid w:val="006A4CF5"/>
    <w:rsid w:val="006A7530"/>
    <w:rsid w:val="006B4756"/>
    <w:rsid w:val="006B544D"/>
    <w:rsid w:val="006B5D38"/>
    <w:rsid w:val="006B61FD"/>
    <w:rsid w:val="006B7D46"/>
    <w:rsid w:val="006C0812"/>
    <w:rsid w:val="006C2DD2"/>
    <w:rsid w:val="006C6867"/>
    <w:rsid w:val="006D505B"/>
    <w:rsid w:val="006D53E6"/>
    <w:rsid w:val="006D7418"/>
    <w:rsid w:val="006E2849"/>
    <w:rsid w:val="006F0C7D"/>
    <w:rsid w:val="006F10B7"/>
    <w:rsid w:val="006F1F0F"/>
    <w:rsid w:val="006F2EA2"/>
    <w:rsid w:val="006F6F2C"/>
    <w:rsid w:val="006F7782"/>
    <w:rsid w:val="007020D0"/>
    <w:rsid w:val="00705313"/>
    <w:rsid w:val="0071040B"/>
    <w:rsid w:val="00712C25"/>
    <w:rsid w:val="007134AF"/>
    <w:rsid w:val="00723D19"/>
    <w:rsid w:val="0072637B"/>
    <w:rsid w:val="007338AD"/>
    <w:rsid w:val="00735465"/>
    <w:rsid w:val="00736723"/>
    <w:rsid w:val="00740FE0"/>
    <w:rsid w:val="00746A7E"/>
    <w:rsid w:val="00747692"/>
    <w:rsid w:val="00750A9B"/>
    <w:rsid w:val="00752863"/>
    <w:rsid w:val="00752D53"/>
    <w:rsid w:val="007549D5"/>
    <w:rsid w:val="00757A01"/>
    <w:rsid w:val="00763E39"/>
    <w:rsid w:val="0076488C"/>
    <w:rsid w:val="00767C6A"/>
    <w:rsid w:val="0077245F"/>
    <w:rsid w:val="00774940"/>
    <w:rsid w:val="00774CA7"/>
    <w:rsid w:val="007754AB"/>
    <w:rsid w:val="00784643"/>
    <w:rsid w:val="007861A0"/>
    <w:rsid w:val="00786B7B"/>
    <w:rsid w:val="007953AA"/>
    <w:rsid w:val="00795567"/>
    <w:rsid w:val="00795C56"/>
    <w:rsid w:val="0079608D"/>
    <w:rsid w:val="00796F4D"/>
    <w:rsid w:val="00797B1C"/>
    <w:rsid w:val="007A0273"/>
    <w:rsid w:val="007A14C5"/>
    <w:rsid w:val="007A2B28"/>
    <w:rsid w:val="007A328B"/>
    <w:rsid w:val="007A3CF9"/>
    <w:rsid w:val="007A439F"/>
    <w:rsid w:val="007A5836"/>
    <w:rsid w:val="007A5991"/>
    <w:rsid w:val="007B0626"/>
    <w:rsid w:val="007B0FA2"/>
    <w:rsid w:val="007B1B27"/>
    <w:rsid w:val="007B4C53"/>
    <w:rsid w:val="007B5FCD"/>
    <w:rsid w:val="007B644D"/>
    <w:rsid w:val="007B7A6E"/>
    <w:rsid w:val="007C0D27"/>
    <w:rsid w:val="007C3458"/>
    <w:rsid w:val="007C3EBA"/>
    <w:rsid w:val="007C4AF8"/>
    <w:rsid w:val="007C6683"/>
    <w:rsid w:val="007C6DF2"/>
    <w:rsid w:val="007D01B7"/>
    <w:rsid w:val="007D0D47"/>
    <w:rsid w:val="007D1FE0"/>
    <w:rsid w:val="007D22E0"/>
    <w:rsid w:val="007D25A6"/>
    <w:rsid w:val="007D5D68"/>
    <w:rsid w:val="007D687D"/>
    <w:rsid w:val="007E204E"/>
    <w:rsid w:val="007E2854"/>
    <w:rsid w:val="007E2DF6"/>
    <w:rsid w:val="007E38E3"/>
    <w:rsid w:val="007F3CE7"/>
    <w:rsid w:val="007F3D20"/>
    <w:rsid w:val="00800749"/>
    <w:rsid w:val="00801A7B"/>
    <w:rsid w:val="00806449"/>
    <w:rsid w:val="008073BE"/>
    <w:rsid w:val="008154DC"/>
    <w:rsid w:val="008155FC"/>
    <w:rsid w:val="00815C8A"/>
    <w:rsid w:val="00815F02"/>
    <w:rsid w:val="008165BB"/>
    <w:rsid w:val="00820A0E"/>
    <w:rsid w:val="00824444"/>
    <w:rsid w:val="00827EB5"/>
    <w:rsid w:val="008301D9"/>
    <w:rsid w:val="0083104B"/>
    <w:rsid w:val="00833529"/>
    <w:rsid w:val="00840F36"/>
    <w:rsid w:val="00842A0A"/>
    <w:rsid w:val="00844E42"/>
    <w:rsid w:val="00853324"/>
    <w:rsid w:val="00854018"/>
    <w:rsid w:val="008540B9"/>
    <w:rsid w:val="00854F8B"/>
    <w:rsid w:val="0086157C"/>
    <w:rsid w:val="00865F57"/>
    <w:rsid w:val="00866777"/>
    <w:rsid w:val="00866CC3"/>
    <w:rsid w:val="008676B2"/>
    <w:rsid w:val="008775F2"/>
    <w:rsid w:val="00880C35"/>
    <w:rsid w:val="00883050"/>
    <w:rsid w:val="00885FB3"/>
    <w:rsid w:val="0088661B"/>
    <w:rsid w:val="0089414B"/>
    <w:rsid w:val="00894B5F"/>
    <w:rsid w:val="008960CC"/>
    <w:rsid w:val="008A49A1"/>
    <w:rsid w:val="008A4D12"/>
    <w:rsid w:val="008A58A4"/>
    <w:rsid w:val="008B2B62"/>
    <w:rsid w:val="008B32F1"/>
    <w:rsid w:val="008B5A46"/>
    <w:rsid w:val="008B77D3"/>
    <w:rsid w:val="008C578D"/>
    <w:rsid w:val="008C770B"/>
    <w:rsid w:val="008C7DA8"/>
    <w:rsid w:val="008D0A58"/>
    <w:rsid w:val="008D0E88"/>
    <w:rsid w:val="008D1AD2"/>
    <w:rsid w:val="008D2581"/>
    <w:rsid w:val="008D345C"/>
    <w:rsid w:val="008D35C9"/>
    <w:rsid w:val="008D3632"/>
    <w:rsid w:val="008D4CB9"/>
    <w:rsid w:val="008D5761"/>
    <w:rsid w:val="008D6960"/>
    <w:rsid w:val="008D7D9F"/>
    <w:rsid w:val="008E02BD"/>
    <w:rsid w:val="008E15EE"/>
    <w:rsid w:val="008E2E9B"/>
    <w:rsid w:val="008E46F3"/>
    <w:rsid w:val="008E5124"/>
    <w:rsid w:val="008E643C"/>
    <w:rsid w:val="008F1DB0"/>
    <w:rsid w:val="008F7DEF"/>
    <w:rsid w:val="00900056"/>
    <w:rsid w:val="0091145E"/>
    <w:rsid w:val="00914B58"/>
    <w:rsid w:val="009154E2"/>
    <w:rsid w:val="0091695D"/>
    <w:rsid w:val="00916E11"/>
    <w:rsid w:val="00917044"/>
    <w:rsid w:val="00917317"/>
    <w:rsid w:val="00917BA5"/>
    <w:rsid w:val="0092133D"/>
    <w:rsid w:val="0093003E"/>
    <w:rsid w:val="00932720"/>
    <w:rsid w:val="00937771"/>
    <w:rsid w:val="0094227F"/>
    <w:rsid w:val="00942796"/>
    <w:rsid w:val="0094522E"/>
    <w:rsid w:val="00953BEA"/>
    <w:rsid w:val="0096279C"/>
    <w:rsid w:val="00962FFB"/>
    <w:rsid w:val="00973C5D"/>
    <w:rsid w:val="0097596F"/>
    <w:rsid w:val="0098452E"/>
    <w:rsid w:val="0098510F"/>
    <w:rsid w:val="00986D28"/>
    <w:rsid w:val="00990A83"/>
    <w:rsid w:val="00990BA0"/>
    <w:rsid w:val="00992FD3"/>
    <w:rsid w:val="00995FBB"/>
    <w:rsid w:val="00996A18"/>
    <w:rsid w:val="0099768F"/>
    <w:rsid w:val="009A1CAD"/>
    <w:rsid w:val="009A243E"/>
    <w:rsid w:val="009A25A1"/>
    <w:rsid w:val="009A7E2D"/>
    <w:rsid w:val="009B1659"/>
    <w:rsid w:val="009C0AAF"/>
    <w:rsid w:val="009C1BDD"/>
    <w:rsid w:val="009C475D"/>
    <w:rsid w:val="009D1D20"/>
    <w:rsid w:val="009D2A23"/>
    <w:rsid w:val="009D2DE7"/>
    <w:rsid w:val="009E0A3D"/>
    <w:rsid w:val="009E0DA8"/>
    <w:rsid w:val="009E1BBE"/>
    <w:rsid w:val="009E20CE"/>
    <w:rsid w:val="009E34D4"/>
    <w:rsid w:val="009E36CC"/>
    <w:rsid w:val="009F13CF"/>
    <w:rsid w:val="009F24A9"/>
    <w:rsid w:val="009F73C5"/>
    <w:rsid w:val="009F7475"/>
    <w:rsid w:val="009F76E1"/>
    <w:rsid w:val="00A013CA"/>
    <w:rsid w:val="00A0366E"/>
    <w:rsid w:val="00A03AF1"/>
    <w:rsid w:val="00A06DDB"/>
    <w:rsid w:val="00A1191E"/>
    <w:rsid w:val="00A173C8"/>
    <w:rsid w:val="00A223D7"/>
    <w:rsid w:val="00A22CC1"/>
    <w:rsid w:val="00A235E4"/>
    <w:rsid w:val="00A25B5B"/>
    <w:rsid w:val="00A30681"/>
    <w:rsid w:val="00A31103"/>
    <w:rsid w:val="00A33D28"/>
    <w:rsid w:val="00A340A9"/>
    <w:rsid w:val="00A405B1"/>
    <w:rsid w:val="00A43EEB"/>
    <w:rsid w:val="00A44EB1"/>
    <w:rsid w:val="00A4536D"/>
    <w:rsid w:val="00A46C95"/>
    <w:rsid w:val="00A46FF8"/>
    <w:rsid w:val="00A5038C"/>
    <w:rsid w:val="00A53160"/>
    <w:rsid w:val="00A53748"/>
    <w:rsid w:val="00A55309"/>
    <w:rsid w:val="00A567DB"/>
    <w:rsid w:val="00A57414"/>
    <w:rsid w:val="00A604C4"/>
    <w:rsid w:val="00A60A0A"/>
    <w:rsid w:val="00A61D05"/>
    <w:rsid w:val="00A62C5F"/>
    <w:rsid w:val="00A65565"/>
    <w:rsid w:val="00A66A71"/>
    <w:rsid w:val="00A67C40"/>
    <w:rsid w:val="00A70A25"/>
    <w:rsid w:val="00A7247D"/>
    <w:rsid w:val="00A7319B"/>
    <w:rsid w:val="00A805A1"/>
    <w:rsid w:val="00A833FE"/>
    <w:rsid w:val="00A83712"/>
    <w:rsid w:val="00A85A2A"/>
    <w:rsid w:val="00A87818"/>
    <w:rsid w:val="00A90154"/>
    <w:rsid w:val="00A93AC1"/>
    <w:rsid w:val="00AA101B"/>
    <w:rsid w:val="00AA2A9B"/>
    <w:rsid w:val="00AA398E"/>
    <w:rsid w:val="00AA431C"/>
    <w:rsid w:val="00AA5F8E"/>
    <w:rsid w:val="00AA6614"/>
    <w:rsid w:val="00AB2FAB"/>
    <w:rsid w:val="00AB306F"/>
    <w:rsid w:val="00AB486C"/>
    <w:rsid w:val="00AB57F7"/>
    <w:rsid w:val="00AB7A8B"/>
    <w:rsid w:val="00AC1142"/>
    <w:rsid w:val="00AC1FE5"/>
    <w:rsid w:val="00AC3FFA"/>
    <w:rsid w:val="00AC4593"/>
    <w:rsid w:val="00AC5F3C"/>
    <w:rsid w:val="00AD3C26"/>
    <w:rsid w:val="00AD5916"/>
    <w:rsid w:val="00AE0F84"/>
    <w:rsid w:val="00AE2221"/>
    <w:rsid w:val="00AE3EEC"/>
    <w:rsid w:val="00AE6C29"/>
    <w:rsid w:val="00AF4361"/>
    <w:rsid w:val="00AF68A8"/>
    <w:rsid w:val="00B03F6A"/>
    <w:rsid w:val="00B04AEF"/>
    <w:rsid w:val="00B05C5D"/>
    <w:rsid w:val="00B07AB2"/>
    <w:rsid w:val="00B1251C"/>
    <w:rsid w:val="00B15847"/>
    <w:rsid w:val="00B3289B"/>
    <w:rsid w:val="00B3395E"/>
    <w:rsid w:val="00B3501B"/>
    <w:rsid w:val="00B370EF"/>
    <w:rsid w:val="00B40821"/>
    <w:rsid w:val="00B41799"/>
    <w:rsid w:val="00B47089"/>
    <w:rsid w:val="00B504E1"/>
    <w:rsid w:val="00B513C7"/>
    <w:rsid w:val="00B532E2"/>
    <w:rsid w:val="00B541CF"/>
    <w:rsid w:val="00B6419C"/>
    <w:rsid w:val="00B67964"/>
    <w:rsid w:val="00B746D5"/>
    <w:rsid w:val="00B80461"/>
    <w:rsid w:val="00B8054E"/>
    <w:rsid w:val="00B82419"/>
    <w:rsid w:val="00B82914"/>
    <w:rsid w:val="00B83EAB"/>
    <w:rsid w:val="00B90497"/>
    <w:rsid w:val="00B9130F"/>
    <w:rsid w:val="00B944C9"/>
    <w:rsid w:val="00BA11C2"/>
    <w:rsid w:val="00BA2863"/>
    <w:rsid w:val="00BA4D42"/>
    <w:rsid w:val="00BB0EA7"/>
    <w:rsid w:val="00BB1EDC"/>
    <w:rsid w:val="00BB3997"/>
    <w:rsid w:val="00BB593E"/>
    <w:rsid w:val="00BB6604"/>
    <w:rsid w:val="00BB742D"/>
    <w:rsid w:val="00BC07D2"/>
    <w:rsid w:val="00BC0FE6"/>
    <w:rsid w:val="00BC4EC5"/>
    <w:rsid w:val="00BC4FB9"/>
    <w:rsid w:val="00BD2799"/>
    <w:rsid w:val="00BD45C7"/>
    <w:rsid w:val="00BD48B6"/>
    <w:rsid w:val="00BD4B17"/>
    <w:rsid w:val="00BD5395"/>
    <w:rsid w:val="00BD7F53"/>
    <w:rsid w:val="00BE056A"/>
    <w:rsid w:val="00BE0E13"/>
    <w:rsid w:val="00BE21AD"/>
    <w:rsid w:val="00BE26FF"/>
    <w:rsid w:val="00BE4858"/>
    <w:rsid w:val="00BE5D28"/>
    <w:rsid w:val="00BE64A0"/>
    <w:rsid w:val="00BE680F"/>
    <w:rsid w:val="00BF090C"/>
    <w:rsid w:val="00BF1646"/>
    <w:rsid w:val="00BF48AB"/>
    <w:rsid w:val="00C03E69"/>
    <w:rsid w:val="00C04A63"/>
    <w:rsid w:val="00C05DF8"/>
    <w:rsid w:val="00C10DDF"/>
    <w:rsid w:val="00C11215"/>
    <w:rsid w:val="00C11897"/>
    <w:rsid w:val="00C140B5"/>
    <w:rsid w:val="00C16EEC"/>
    <w:rsid w:val="00C22E70"/>
    <w:rsid w:val="00C251B1"/>
    <w:rsid w:val="00C255C8"/>
    <w:rsid w:val="00C274D8"/>
    <w:rsid w:val="00C30E64"/>
    <w:rsid w:val="00C32DAC"/>
    <w:rsid w:val="00C36606"/>
    <w:rsid w:val="00C45672"/>
    <w:rsid w:val="00C45D39"/>
    <w:rsid w:val="00C50B14"/>
    <w:rsid w:val="00C56955"/>
    <w:rsid w:val="00C56D28"/>
    <w:rsid w:val="00C61C10"/>
    <w:rsid w:val="00C63E35"/>
    <w:rsid w:val="00C667A4"/>
    <w:rsid w:val="00C71B15"/>
    <w:rsid w:val="00C7228D"/>
    <w:rsid w:val="00C732BC"/>
    <w:rsid w:val="00C75D5E"/>
    <w:rsid w:val="00C81FF1"/>
    <w:rsid w:val="00C85640"/>
    <w:rsid w:val="00C86890"/>
    <w:rsid w:val="00C905ED"/>
    <w:rsid w:val="00C91715"/>
    <w:rsid w:val="00C9281D"/>
    <w:rsid w:val="00C94D14"/>
    <w:rsid w:val="00C9668A"/>
    <w:rsid w:val="00C96D49"/>
    <w:rsid w:val="00C97EC7"/>
    <w:rsid w:val="00CA0D66"/>
    <w:rsid w:val="00CA0E3B"/>
    <w:rsid w:val="00CA5BDA"/>
    <w:rsid w:val="00CA5D26"/>
    <w:rsid w:val="00CA6B12"/>
    <w:rsid w:val="00CB204E"/>
    <w:rsid w:val="00CB216B"/>
    <w:rsid w:val="00CB2F5E"/>
    <w:rsid w:val="00CB37D0"/>
    <w:rsid w:val="00CB42F1"/>
    <w:rsid w:val="00CB606C"/>
    <w:rsid w:val="00CC0091"/>
    <w:rsid w:val="00CC3194"/>
    <w:rsid w:val="00CC3C1A"/>
    <w:rsid w:val="00CC48C0"/>
    <w:rsid w:val="00CC5B3B"/>
    <w:rsid w:val="00CC5EBF"/>
    <w:rsid w:val="00CC5F3E"/>
    <w:rsid w:val="00CC6161"/>
    <w:rsid w:val="00CD1D44"/>
    <w:rsid w:val="00CD3AE8"/>
    <w:rsid w:val="00CE1A1B"/>
    <w:rsid w:val="00CE3132"/>
    <w:rsid w:val="00CE3D15"/>
    <w:rsid w:val="00CE4780"/>
    <w:rsid w:val="00CE7BDC"/>
    <w:rsid w:val="00CF2852"/>
    <w:rsid w:val="00CF291C"/>
    <w:rsid w:val="00CF4310"/>
    <w:rsid w:val="00CF6ACB"/>
    <w:rsid w:val="00CF70F3"/>
    <w:rsid w:val="00D00F4D"/>
    <w:rsid w:val="00D00F70"/>
    <w:rsid w:val="00D02213"/>
    <w:rsid w:val="00D0757F"/>
    <w:rsid w:val="00D07E19"/>
    <w:rsid w:val="00D10486"/>
    <w:rsid w:val="00D145D9"/>
    <w:rsid w:val="00D16142"/>
    <w:rsid w:val="00D2210C"/>
    <w:rsid w:val="00D25F2F"/>
    <w:rsid w:val="00D3527F"/>
    <w:rsid w:val="00D37803"/>
    <w:rsid w:val="00D4308E"/>
    <w:rsid w:val="00D4343F"/>
    <w:rsid w:val="00D43AB0"/>
    <w:rsid w:val="00D45614"/>
    <w:rsid w:val="00D54441"/>
    <w:rsid w:val="00D60A62"/>
    <w:rsid w:val="00D61012"/>
    <w:rsid w:val="00D6150B"/>
    <w:rsid w:val="00D61D19"/>
    <w:rsid w:val="00D63784"/>
    <w:rsid w:val="00D64C70"/>
    <w:rsid w:val="00D721B5"/>
    <w:rsid w:val="00D72CA3"/>
    <w:rsid w:val="00D7609F"/>
    <w:rsid w:val="00D770C5"/>
    <w:rsid w:val="00D82744"/>
    <w:rsid w:val="00D8646D"/>
    <w:rsid w:val="00D873D0"/>
    <w:rsid w:val="00D90D61"/>
    <w:rsid w:val="00D90F23"/>
    <w:rsid w:val="00D933C6"/>
    <w:rsid w:val="00DA3E7C"/>
    <w:rsid w:val="00DA5F6E"/>
    <w:rsid w:val="00DB2BC6"/>
    <w:rsid w:val="00DB6117"/>
    <w:rsid w:val="00DB7B99"/>
    <w:rsid w:val="00DC017D"/>
    <w:rsid w:val="00DC0D1E"/>
    <w:rsid w:val="00DC19E6"/>
    <w:rsid w:val="00DC1B62"/>
    <w:rsid w:val="00DC2C5A"/>
    <w:rsid w:val="00DC3085"/>
    <w:rsid w:val="00DC42C7"/>
    <w:rsid w:val="00DC58C8"/>
    <w:rsid w:val="00DC5FF3"/>
    <w:rsid w:val="00DC646A"/>
    <w:rsid w:val="00DC66E9"/>
    <w:rsid w:val="00DD0D1D"/>
    <w:rsid w:val="00DD69E1"/>
    <w:rsid w:val="00DD7354"/>
    <w:rsid w:val="00DD759E"/>
    <w:rsid w:val="00DE2526"/>
    <w:rsid w:val="00DE5F07"/>
    <w:rsid w:val="00DF0D49"/>
    <w:rsid w:val="00DF20E0"/>
    <w:rsid w:val="00DF2CBD"/>
    <w:rsid w:val="00DF5326"/>
    <w:rsid w:val="00DF540A"/>
    <w:rsid w:val="00DF5BFE"/>
    <w:rsid w:val="00E00F5E"/>
    <w:rsid w:val="00E16001"/>
    <w:rsid w:val="00E203D8"/>
    <w:rsid w:val="00E2372B"/>
    <w:rsid w:val="00E30868"/>
    <w:rsid w:val="00E326E2"/>
    <w:rsid w:val="00E32C43"/>
    <w:rsid w:val="00E34241"/>
    <w:rsid w:val="00E367F8"/>
    <w:rsid w:val="00E36E37"/>
    <w:rsid w:val="00E45F24"/>
    <w:rsid w:val="00E47A8B"/>
    <w:rsid w:val="00E52BDA"/>
    <w:rsid w:val="00E54DE4"/>
    <w:rsid w:val="00E55B8A"/>
    <w:rsid w:val="00E57DF6"/>
    <w:rsid w:val="00E637E5"/>
    <w:rsid w:val="00E643EC"/>
    <w:rsid w:val="00E66A8E"/>
    <w:rsid w:val="00E7018C"/>
    <w:rsid w:val="00E7080C"/>
    <w:rsid w:val="00E7294B"/>
    <w:rsid w:val="00E75854"/>
    <w:rsid w:val="00E76E54"/>
    <w:rsid w:val="00E80CAB"/>
    <w:rsid w:val="00E8388E"/>
    <w:rsid w:val="00E84077"/>
    <w:rsid w:val="00E874C1"/>
    <w:rsid w:val="00E91AC3"/>
    <w:rsid w:val="00E92F0F"/>
    <w:rsid w:val="00E933C2"/>
    <w:rsid w:val="00EA00AD"/>
    <w:rsid w:val="00EA70EA"/>
    <w:rsid w:val="00EB5806"/>
    <w:rsid w:val="00EB5AD5"/>
    <w:rsid w:val="00EB7157"/>
    <w:rsid w:val="00EC27EE"/>
    <w:rsid w:val="00EC2B13"/>
    <w:rsid w:val="00EC2C70"/>
    <w:rsid w:val="00EC3674"/>
    <w:rsid w:val="00EC3A09"/>
    <w:rsid w:val="00EC6014"/>
    <w:rsid w:val="00EC7F79"/>
    <w:rsid w:val="00ED1D0D"/>
    <w:rsid w:val="00ED719E"/>
    <w:rsid w:val="00EE4445"/>
    <w:rsid w:val="00EE545B"/>
    <w:rsid w:val="00EE5646"/>
    <w:rsid w:val="00EE7632"/>
    <w:rsid w:val="00EF6043"/>
    <w:rsid w:val="00F0105D"/>
    <w:rsid w:val="00F0109D"/>
    <w:rsid w:val="00F01C3C"/>
    <w:rsid w:val="00F0471E"/>
    <w:rsid w:val="00F06FFF"/>
    <w:rsid w:val="00F12349"/>
    <w:rsid w:val="00F1332A"/>
    <w:rsid w:val="00F13BF3"/>
    <w:rsid w:val="00F147A9"/>
    <w:rsid w:val="00F15ED5"/>
    <w:rsid w:val="00F1658C"/>
    <w:rsid w:val="00F2184E"/>
    <w:rsid w:val="00F21A96"/>
    <w:rsid w:val="00F21C31"/>
    <w:rsid w:val="00F22D44"/>
    <w:rsid w:val="00F233E4"/>
    <w:rsid w:val="00F23F74"/>
    <w:rsid w:val="00F34A99"/>
    <w:rsid w:val="00F437AA"/>
    <w:rsid w:val="00F44DEB"/>
    <w:rsid w:val="00F4623F"/>
    <w:rsid w:val="00F476B0"/>
    <w:rsid w:val="00F52174"/>
    <w:rsid w:val="00F539BA"/>
    <w:rsid w:val="00F56158"/>
    <w:rsid w:val="00F56177"/>
    <w:rsid w:val="00F64917"/>
    <w:rsid w:val="00F65766"/>
    <w:rsid w:val="00F66618"/>
    <w:rsid w:val="00F676EF"/>
    <w:rsid w:val="00F67FAE"/>
    <w:rsid w:val="00F712AC"/>
    <w:rsid w:val="00F713F1"/>
    <w:rsid w:val="00F733D0"/>
    <w:rsid w:val="00F73FDA"/>
    <w:rsid w:val="00F748D7"/>
    <w:rsid w:val="00F80B63"/>
    <w:rsid w:val="00F82C76"/>
    <w:rsid w:val="00F84532"/>
    <w:rsid w:val="00F865A4"/>
    <w:rsid w:val="00F92D86"/>
    <w:rsid w:val="00F9578C"/>
    <w:rsid w:val="00FA7595"/>
    <w:rsid w:val="00FB13B2"/>
    <w:rsid w:val="00FB1DC7"/>
    <w:rsid w:val="00FB2177"/>
    <w:rsid w:val="00FB58CA"/>
    <w:rsid w:val="00FB58EE"/>
    <w:rsid w:val="00FB683D"/>
    <w:rsid w:val="00FB7226"/>
    <w:rsid w:val="00FB7A22"/>
    <w:rsid w:val="00FC7B5A"/>
    <w:rsid w:val="00FE1720"/>
    <w:rsid w:val="00FE5317"/>
    <w:rsid w:val="00FF46F4"/>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780"/>
  </w:style>
  <w:style w:type="paragraph" w:styleId="Heading1">
    <w:name w:val="heading 1"/>
    <w:basedOn w:val="Normal"/>
    <w:next w:val="Normal"/>
    <w:link w:val="Heading1Char"/>
    <w:qFormat/>
    <w:rsid w:val="000C3D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BodyText"/>
    <w:next w:val="BodyText21"/>
    <w:link w:val="Heading2Char"/>
    <w:qFormat/>
    <w:rsid w:val="00AE3EEC"/>
    <w:pPr>
      <w:tabs>
        <w:tab w:val="num" w:pos="709"/>
      </w:tabs>
      <w:spacing w:after="240" w:line="240" w:lineRule="auto"/>
      <w:ind w:left="709" w:hanging="709"/>
      <w:jc w:val="both"/>
      <w:outlineLvl w:val="1"/>
    </w:pPr>
    <w:rPr>
      <w:rFonts w:ascii="Arial" w:eastAsia="Times New Roman" w:hAnsi="Arial" w:cs="Arial"/>
      <w:bCs/>
      <w:iCs/>
      <w:szCs w:val="28"/>
    </w:rPr>
  </w:style>
  <w:style w:type="paragraph" w:styleId="Heading3">
    <w:name w:val="heading 3"/>
    <w:basedOn w:val="BodyText"/>
    <w:next w:val="Normal"/>
    <w:link w:val="Heading3Char"/>
    <w:qFormat/>
    <w:rsid w:val="00AE3EEC"/>
    <w:pPr>
      <w:tabs>
        <w:tab w:val="num" w:pos="1418"/>
      </w:tabs>
      <w:spacing w:after="240" w:line="240" w:lineRule="auto"/>
      <w:ind w:left="1418" w:hanging="709"/>
      <w:jc w:val="both"/>
      <w:outlineLvl w:val="2"/>
    </w:pPr>
    <w:rPr>
      <w:rFonts w:ascii="Arial" w:eastAsia="Times New Roman" w:hAnsi="Arial" w:cs="Arial"/>
      <w:bCs/>
      <w:szCs w:val="26"/>
    </w:rPr>
  </w:style>
  <w:style w:type="paragraph" w:styleId="Heading4">
    <w:name w:val="heading 4"/>
    <w:basedOn w:val="BodyText"/>
    <w:next w:val="Normal"/>
    <w:link w:val="Heading4Char"/>
    <w:qFormat/>
    <w:rsid w:val="00AE3EEC"/>
    <w:pPr>
      <w:tabs>
        <w:tab w:val="num" w:pos="2126"/>
      </w:tabs>
      <w:spacing w:after="240" w:line="240" w:lineRule="auto"/>
      <w:ind w:left="2126" w:hanging="708"/>
      <w:jc w:val="both"/>
      <w:outlineLvl w:val="3"/>
    </w:pPr>
    <w:rPr>
      <w:rFonts w:ascii="Arial" w:eastAsia="Times New Roman" w:hAnsi="Arial" w:cs="Times New Roman"/>
      <w:bCs/>
      <w:szCs w:val="28"/>
    </w:rPr>
  </w:style>
  <w:style w:type="paragraph" w:styleId="Heading5">
    <w:name w:val="heading 5"/>
    <w:basedOn w:val="BodyText"/>
    <w:next w:val="Normal"/>
    <w:link w:val="Heading5Char"/>
    <w:qFormat/>
    <w:rsid w:val="00AE3EEC"/>
    <w:pPr>
      <w:tabs>
        <w:tab w:val="num" w:pos="2835"/>
      </w:tabs>
      <w:spacing w:after="240" w:line="240" w:lineRule="auto"/>
      <w:ind w:left="2835" w:hanging="709"/>
      <w:jc w:val="both"/>
      <w:outlineLvl w:val="4"/>
    </w:pPr>
    <w:rPr>
      <w:rFonts w:ascii="Arial" w:eastAsia="Times New Roman" w:hAnsi="Arial" w:cs="Times New Roman"/>
      <w:bCs/>
      <w:iCs/>
      <w:szCs w:val="26"/>
    </w:rPr>
  </w:style>
  <w:style w:type="paragraph" w:styleId="Heading6">
    <w:name w:val="heading 6"/>
    <w:basedOn w:val="BodyText"/>
    <w:next w:val="Normal"/>
    <w:link w:val="Heading6Char"/>
    <w:qFormat/>
    <w:rsid w:val="00AE3EEC"/>
    <w:pPr>
      <w:tabs>
        <w:tab w:val="num" w:pos="3544"/>
      </w:tabs>
      <w:spacing w:after="240" w:line="240" w:lineRule="auto"/>
      <w:ind w:left="3544" w:hanging="709"/>
      <w:jc w:val="both"/>
      <w:outlineLvl w:val="5"/>
    </w:pPr>
    <w:rPr>
      <w:rFonts w:ascii="Arial" w:eastAsia="Times New Roman" w:hAnsi="Arial" w:cs="Times New Roman"/>
      <w:bCs/>
    </w:rPr>
  </w:style>
  <w:style w:type="paragraph" w:styleId="Heading7">
    <w:name w:val="heading 7"/>
    <w:basedOn w:val="BodyText"/>
    <w:next w:val="Normal"/>
    <w:link w:val="Heading7Char"/>
    <w:qFormat/>
    <w:rsid w:val="00AE3EEC"/>
    <w:pPr>
      <w:tabs>
        <w:tab w:val="num" w:pos="4253"/>
      </w:tabs>
      <w:spacing w:after="240" w:line="240" w:lineRule="auto"/>
      <w:ind w:left="4253" w:hanging="709"/>
      <w:jc w:val="both"/>
      <w:outlineLvl w:val="6"/>
    </w:pPr>
    <w:rPr>
      <w:rFonts w:ascii="Arial" w:eastAsia="Times New Roman" w:hAnsi="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3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3C7"/>
  </w:style>
  <w:style w:type="paragraph" w:styleId="Footer">
    <w:name w:val="footer"/>
    <w:basedOn w:val="Normal"/>
    <w:link w:val="FooterChar"/>
    <w:uiPriority w:val="99"/>
    <w:unhideWhenUsed/>
    <w:rsid w:val="00B513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3C7"/>
  </w:style>
  <w:style w:type="character" w:styleId="Hyperlink">
    <w:name w:val="Hyperlink"/>
    <w:basedOn w:val="DefaultParagraphFont"/>
    <w:uiPriority w:val="99"/>
    <w:unhideWhenUsed/>
    <w:rsid w:val="00056F01"/>
    <w:rPr>
      <w:rFonts w:ascii="Tahoma" w:hAnsi="Tahoma" w:cs="Tahoma" w:hint="default"/>
      <w:i w:val="0"/>
      <w:iCs w:val="0"/>
      <w:color w:val="68B6FC"/>
      <w:sz w:val="18"/>
      <w:szCs w:val="18"/>
      <w:u w:val="single"/>
    </w:rPr>
  </w:style>
  <w:style w:type="paragraph" w:styleId="NormalWeb">
    <w:name w:val="Normal (Web)"/>
    <w:basedOn w:val="Normal"/>
    <w:unhideWhenUsed/>
    <w:rsid w:val="00056F0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3">
    <w:name w:val="h3"/>
    <w:basedOn w:val="DefaultParagraphFont"/>
    <w:rsid w:val="000C3D54"/>
  </w:style>
  <w:style w:type="paragraph" w:styleId="FootnoteText">
    <w:name w:val="footnote text"/>
    <w:basedOn w:val="Normal"/>
    <w:link w:val="FootnoteTextChar"/>
    <w:semiHidden/>
    <w:rsid w:val="000C3D5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0C3D54"/>
    <w:rPr>
      <w:rFonts w:ascii="Times New Roman" w:eastAsia="Times New Roman" w:hAnsi="Times New Roman" w:cs="Times New Roman"/>
      <w:sz w:val="20"/>
      <w:szCs w:val="20"/>
      <w:lang w:eastAsia="en-GB"/>
    </w:rPr>
  </w:style>
  <w:style w:type="character" w:styleId="FootnoteReference">
    <w:name w:val="footnote reference"/>
    <w:semiHidden/>
    <w:rsid w:val="000C3D54"/>
    <w:rPr>
      <w:vertAlign w:val="superscript"/>
    </w:rPr>
  </w:style>
  <w:style w:type="paragraph" w:customStyle="1" w:styleId="StyleHeading1PartChapterHoofdstukkopCharCharCharCharHoofd">
    <w:name w:val="Style Heading 1PartChapterHoofdstukkop Char Char Char CharHoofd..."/>
    <w:basedOn w:val="Heading1"/>
    <w:rsid w:val="000C3D54"/>
    <w:pPr>
      <w:keepNext w:val="0"/>
      <w:keepLines w:val="0"/>
      <w:numPr>
        <w:numId w:val="1"/>
      </w:numPr>
      <w:spacing w:before="0" w:after="240" w:line="300" w:lineRule="exact"/>
      <w:jc w:val="both"/>
    </w:pPr>
    <w:rPr>
      <w:rFonts w:ascii="Arial" w:eastAsia="Times New Roman" w:hAnsi="Arial" w:cs="Arial"/>
      <w:color w:val="auto"/>
      <w:kern w:val="28"/>
      <w:sz w:val="20"/>
      <w:szCs w:val="22"/>
      <w:lang w:eastAsia="en-GB"/>
    </w:rPr>
  </w:style>
  <w:style w:type="character" w:customStyle="1" w:styleId="Heading1Char">
    <w:name w:val="Heading 1 Char"/>
    <w:basedOn w:val="DefaultParagraphFont"/>
    <w:link w:val="Heading1"/>
    <w:uiPriority w:val="9"/>
    <w:rsid w:val="000C3D5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C3458"/>
    <w:pPr>
      <w:ind w:left="720"/>
      <w:contextualSpacing/>
    </w:pPr>
  </w:style>
  <w:style w:type="paragraph" w:styleId="BalloonText">
    <w:name w:val="Balloon Text"/>
    <w:basedOn w:val="Normal"/>
    <w:link w:val="BalloonTextChar"/>
    <w:uiPriority w:val="99"/>
    <w:semiHidden/>
    <w:unhideWhenUsed/>
    <w:rsid w:val="00E47A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8B"/>
    <w:rPr>
      <w:rFonts w:ascii="Tahoma" w:hAnsi="Tahoma" w:cs="Tahoma"/>
      <w:sz w:val="16"/>
      <w:szCs w:val="16"/>
    </w:rPr>
  </w:style>
  <w:style w:type="character" w:styleId="CommentReference">
    <w:name w:val="annotation reference"/>
    <w:basedOn w:val="DefaultParagraphFont"/>
    <w:uiPriority w:val="99"/>
    <w:unhideWhenUsed/>
    <w:rsid w:val="0064092D"/>
    <w:rPr>
      <w:sz w:val="16"/>
      <w:szCs w:val="16"/>
    </w:rPr>
  </w:style>
  <w:style w:type="paragraph" w:styleId="CommentText">
    <w:name w:val="annotation text"/>
    <w:basedOn w:val="Normal"/>
    <w:link w:val="CommentTextChar"/>
    <w:unhideWhenUsed/>
    <w:rsid w:val="0064092D"/>
    <w:pPr>
      <w:spacing w:line="240" w:lineRule="auto"/>
    </w:pPr>
    <w:rPr>
      <w:sz w:val="20"/>
      <w:szCs w:val="20"/>
    </w:rPr>
  </w:style>
  <w:style w:type="character" w:customStyle="1" w:styleId="CommentTextChar">
    <w:name w:val="Comment Text Char"/>
    <w:basedOn w:val="DefaultParagraphFont"/>
    <w:link w:val="CommentText"/>
    <w:rsid w:val="0064092D"/>
    <w:rPr>
      <w:sz w:val="20"/>
      <w:szCs w:val="20"/>
    </w:rPr>
  </w:style>
  <w:style w:type="paragraph" w:styleId="CommentSubject">
    <w:name w:val="annotation subject"/>
    <w:basedOn w:val="CommentText"/>
    <w:next w:val="CommentText"/>
    <w:link w:val="CommentSubjectChar"/>
    <w:uiPriority w:val="99"/>
    <w:semiHidden/>
    <w:unhideWhenUsed/>
    <w:rsid w:val="0064092D"/>
    <w:rPr>
      <w:b/>
      <w:bCs/>
    </w:rPr>
  </w:style>
  <w:style w:type="character" w:customStyle="1" w:styleId="CommentSubjectChar">
    <w:name w:val="Comment Subject Char"/>
    <w:basedOn w:val="CommentTextChar"/>
    <w:link w:val="CommentSubject"/>
    <w:uiPriority w:val="99"/>
    <w:semiHidden/>
    <w:rsid w:val="0064092D"/>
    <w:rPr>
      <w:b/>
      <w:bCs/>
      <w:sz w:val="20"/>
      <w:szCs w:val="20"/>
    </w:rPr>
  </w:style>
  <w:style w:type="character" w:customStyle="1" w:styleId="detailstext1">
    <w:name w:val="detailstext1"/>
    <w:basedOn w:val="DefaultParagraphFont"/>
    <w:rsid w:val="001E7D89"/>
    <w:rPr>
      <w:b/>
      <w:bCs/>
      <w:color w:val="000000"/>
      <w:shd w:val="clear" w:color="auto" w:fill="FFFFFF"/>
    </w:rPr>
  </w:style>
  <w:style w:type="character" w:styleId="Strong">
    <w:name w:val="Strong"/>
    <w:basedOn w:val="DefaultParagraphFont"/>
    <w:uiPriority w:val="22"/>
    <w:qFormat/>
    <w:rsid w:val="009C475D"/>
    <w:rPr>
      <w:b/>
      <w:bCs/>
    </w:rPr>
  </w:style>
  <w:style w:type="paragraph" w:customStyle="1" w:styleId="NormalSpaced">
    <w:name w:val="NormalSpaced"/>
    <w:basedOn w:val="Normal"/>
    <w:rsid w:val="00990A83"/>
    <w:pPr>
      <w:spacing w:after="180" w:line="300" w:lineRule="atLeast"/>
      <w:jc w:val="both"/>
    </w:pPr>
    <w:rPr>
      <w:rFonts w:ascii="Arial" w:eastAsia="Times New Roman" w:hAnsi="Arial" w:cs="Times New Roman"/>
      <w:sz w:val="20"/>
      <w:szCs w:val="20"/>
      <w:lang w:eastAsia="en-GB"/>
    </w:rPr>
  </w:style>
  <w:style w:type="paragraph" w:styleId="Revision">
    <w:name w:val="Revision"/>
    <w:hidden/>
    <w:uiPriority w:val="99"/>
    <w:semiHidden/>
    <w:rsid w:val="007134AF"/>
    <w:pPr>
      <w:spacing w:after="0" w:line="240" w:lineRule="auto"/>
    </w:pPr>
  </w:style>
  <w:style w:type="paragraph" w:customStyle="1" w:styleId="Aufzhlung1">
    <w:name w:val="Aufzählung 1"/>
    <w:basedOn w:val="Normal"/>
    <w:rsid w:val="001F68CB"/>
    <w:pPr>
      <w:numPr>
        <w:numId w:val="21"/>
      </w:numPr>
      <w:spacing w:before="240" w:after="240" w:line="320" w:lineRule="atLeast"/>
      <w:jc w:val="both"/>
    </w:pPr>
    <w:rPr>
      <w:rFonts w:ascii="Cambria" w:eastAsia="Times New Roman" w:hAnsi="Cambria" w:cs="Times New Roman"/>
      <w:szCs w:val="24"/>
      <w:lang w:val="de-DE" w:eastAsia="de-DE"/>
    </w:rPr>
  </w:style>
  <w:style w:type="paragraph" w:customStyle="1" w:styleId="Aufzhlung2">
    <w:name w:val="Aufzählung 2"/>
    <w:basedOn w:val="Normal"/>
    <w:rsid w:val="001F68CB"/>
    <w:pPr>
      <w:numPr>
        <w:ilvl w:val="1"/>
        <w:numId w:val="21"/>
      </w:numPr>
      <w:spacing w:before="240" w:after="240" w:line="320" w:lineRule="atLeast"/>
      <w:jc w:val="both"/>
    </w:pPr>
    <w:rPr>
      <w:rFonts w:ascii="Cambria" w:eastAsia="Times New Roman" w:hAnsi="Cambria" w:cs="Times New Roman"/>
      <w:szCs w:val="24"/>
      <w:lang w:val="de-DE" w:eastAsia="de-DE"/>
    </w:rPr>
  </w:style>
  <w:style w:type="paragraph" w:customStyle="1" w:styleId="Aufzhlung3">
    <w:name w:val="Aufzählung 3"/>
    <w:basedOn w:val="Normal"/>
    <w:rsid w:val="001F68CB"/>
    <w:pPr>
      <w:numPr>
        <w:ilvl w:val="2"/>
        <w:numId w:val="21"/>
      </w:numPr>
      <w:spacing w:before="240" w:after="240" w:line="320" w:lineRule="atLeast"/>
      <w:jc w:val="both"/>
    </w:pPr>
    <w:rPr>
      <w:rFonts w:ascii="Cambria" w:eastAsia="Times New Roman" w:hAnsi="Cambria" w:cs="Times New Roman"/>
      <w:szCs w:val="24"/>
      <w:lang w:val="de-DE" w:eastAsia="de-DE"/>
    </w:rPr>
  </w:style>
  <w:style w:type="character" w:styleId="FollowedHyperlink">
    <w:name w:val="FollowedHyperlink"/>
    <w:basedOn w:val="DefaultParagraphFont"/>
    <w:uiPriority w:val="99"/>
    <w:semiHidden/>
    <w:unhideWhenUsed/>
    <w:rsid w:val="00AD3C26"/>
    <w:rPr>
      <w:color w:val="800080" w:themeColor="followedHyperlink"/>
      <w:u w:val="single"/>
    </w:rPr>
  </w:style>
  <w:style w:type="table" w:styleId="TableGrid">
    <w:name w:val="Table Grid"/>
    <w:basedOn w:val="TableNormal"/>
    <w:uiPriority w:val="59"/>
    <w:rsid w:val="00C10DDF"/>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E3EEC"/>
    <w:rPr>
      <w:rFonts w:ascii="Arial" w:eastAsia="Times New Roman" w:hAnsi="Arial" w:cs="Arial"/>
      <w:bCs/>
      <w:iCs/>
      <w:szCs w:val="28"/>
    </w:rPr>
  </w:style>
  <w:style w:type="character" w:customStyle="1" w:styleId="Heading3Char">
    <w:name w:val="Heading 3 Char"/>
    <w:basedOn w:val="DefaultParagraphFont"/>
    <w:link w:val="Heading3"/>
    <w:rsid w:val="00AE3EEC"/>
    <w:rPr>
      <w:rFonts w:ascii="Arial" w:eastAsia="Times New Roman" w:hAnsi="Arial" w:cs="Arial"/>
      <w:bCs/>
      <w:szCs w:val="26"/>
    </w:rPr>
  </w:style>
  <w:style w:type="character" w:customStyle="1" w:styleId="Heading4Char">
    <w:name w:val="Heading 4 Char"/>
    <w:basedOn w:val="DefaultParagraphFont"/>
    <w:link w:val="Heading4"/>
    <w:rsid w:val="00AE3EEC"/>
    <w:rPr>
      <w:rFonts w:ascii="Arial" w:eastAsia="Times New Roman" w:hAnsi="Arial" w:cs="Times New Roman"/>
      <w:bCs/>
      <w:szCs w:val="28"/>
    </w:rPr>
  </w:style>
  <w:style w:type="character" w:customStyle="1" w:styleId="Heading5Char">
    <w:name w:val="Heading 5 Char"/>
    <w:basedOn w:val="DefaultParagraphFont"/>
    <w:link w:val="Heading5"/>
    <w:rsid w:val="00AE3EEC"/>
    <w:rPr>
      <w:rFonts w:ascii="Arial" w:eastAsia="Times New Roman" w:hAnsi="Arial" w:cs="Times New Roman"/>
      <w:bCs/>
      <w:iCs/>
      <w:szCs w:val="26"/>
    </w:rPr>
  </w:style>
  <w:style w:type="character" w:customStyle="1" w:styleId="Heading6Char">
    <w:name w:val="Heading 6 Char"/>
    <w:basedOn w:val="DefaultParagraphFont"/>
    <w:link w:val="Heading6"/>
    <w:rsid w:val="00AE3EEC"/>
    <w:rPr>
      <w:rFonts w:ascii="Arial" w:eastAsia="Times New Roman" w:hAnsi="Arial" w:cs="Times New Roman"/>
      <w:bCs/>
    </w:rPr>
  </w:style>
  <w:style w:type="character" w:customStyle="1" w:styleId="Heading7Char">
    <w:name w:val="Heading 7 Char"/>
    <w:basedOn w:val="DefaultParagraphFont"/>
    <w:link w:val="Heading7"/>
    <w:rsid w:val="00AE3EEC"/>
    <w:rPr>
      <w:rFonts w:ascii="Arial" w:eastAsia="Times New Roman" w:hAnsi="Arial" w:cs="Times New Roman"/>
      <w:szCs w:val="24"/>
    </w:rPr>
  </w:style>
  <w:style w:type="paragraph" w:customStyle="1" w:styleId="RestartNumberingH1LH1">
    <w:name w:val="Restart Numbering (H1 &amp; LH1)"/>
    <w:basedOn w:val="BodyText"/>
    <w:next w:val="Normal"/>
    <w:semiHidden/>
    <w:rsid w:val="00AE3EEC"/>
    <w:pPr>
      <w:tabs>
        <w:tab w:val="num" w:pos="360"/>
      </w:tabs>
      <w:spacing w:after="240" w:line="240" w:lineRule="auto"/>
      <w:ind w:left="360" w:hanging="360"/>
      <w:jc w:val="both"/>
    </w:pPr>
    <w:rPr>
      <w:rFonts w:ascii="Arial" w:eastAsia="Times New Roman" w:hAnsi="Arial" w:cs="Times New Roman"/>
      <w:sz w:val="24"/>
      <w:szCs w:val="24"/>
    </w:rPr>
  </w:style>
  <w:style w:type="paragraph" w:customStyle="1" w:styleId="BodyText21">
    <w:name w:val="Body Text 21"/>
    <w:basedOn w:val="BodyText"/>
    <w:rsid w:val="00AE3EEC"/>
    <w:rPr>
      <w:rFonts w:ascii="Calibri" w:eastAsia="Times New Roman" w:hAnsi="Calibri" w:cs="Times New Roman"/>
    </w:rPr>
  </w:style>
  <w:style w:type="paragraph" w:styleId="BodyText">
    <w:name w:val="Body Text"/>
    <w:basedOn w:val="Normal"/>
    <w:link w:val="BodyTextChar"/>
    <w:uiPriority w:val="99"/>
    <w:semiHidden/>
    <w:unhideWhenUsed/>
    <w:rsid w:val="00AE3EEC"/>
    <w:pPr>
      <w:spacing w:after="120"/>
    </w:pPr>
  </w:style>
  <w:style w:type="character" w:customStyle="1" w:styleId="BodyTextChar">
    <w:name w:val="Body Text Char"/>
    <w:basedOn w:val="DefaultParagraphFont"/>
    <w:link w:val="BodyText"/>
    <w:uiPriority w:val="99"/>
    <w:semiHidden/>
    <w:rsid w:val="00AE3EEC"/>
  </w:style>
  <w:style w:type="paragraph" w:customStyle="1" w:styleId="Default">
    <w:name w:val="Default"/>
    <w:rsid w:val="0032565D"/>
    <w:pPr>
      <w:autoSpaceDE w:val="0"/>
      <w:autoSpaceDN w:val="0"/>
      <w:adjustRightInd w:val="0"/>
      <w:spacing w:after="0" w:line="240" w:lineRule="auto"/>
    </w:pPr>
    <w:rPr>
      <w:rFonts w:ascii="Calibri" w:hAnsi="Calibri" w:cs="Calibri"/>
      <w:color w:val="000000"/>
      <w:sz w:val="24"/>
      <w:szCs w:val="24"/>
      <w:lang w:val="en-IE"/>
    </w:rPr>
  </w:style>
</w:styles>
</file>

<file path=word/webSettings.xml><?xml version="1.0" encoding="utf-8"?>
<w:webSettings xmlns:r="http://schemas.openxmlformats.org/officeDocument/2006/relationships" xmlns:w="http://schemas.openxmlformats.org/wordprocessingml/2006/main">
  <w:divs>
    <w:div w:id="1323319073">
      <w:bodyDiv w:val="1"/>
      <w:marLeft w:val="0"/>
      <w:marRight w:val="0"/>
      <w:marTop w:val="0"/>
      <w:marBottom w:val="0"/>
      <w:divBdr>
        <w:top w:val="none" w:sz="0" w:space="0" w:color="auto"/>
        <w:left w:val="none" w:sz="0" w:space="0" w:color="auto"/>
        <w:bottom w:val="none" w:sz="0" w:space="0" w:color="auto"/>
        <w:right w:val="none" w:sz="0" w:space="0" w:color="auto"/>
      </w:divBdr>
    </w:div>
    <w:div w:id="1368064926">
      <w:bodyDiv w:val="1"/>
      <w:marLeft w:val="0"/>
      <w:marRight w:val="0"/>
      <w:marTop w:val="0"/>
      <w:marBottom w:val="0"/>
      <w:divBdr>
        <w:top w:val="none" w:sz="0" w:space="0" w:color="auto"/>
        <w:left w:val="none" w:sz="0" w:space="0" w:color="auto"/>
        <w:bottom w:val="none" w:sz="0" w:space="0" w:color="auto"/>
        <w:right w:val="none" w:sz="0" w:space="0" w:color="auto"/>
      </w:divBdr>
    </w:div>
    <w:div w:id="1814103836">
      <w:bodyDiv w:val="1"/>
      <w:marLeft w:val="0"/>
      <w:marRight w:val="0"/>
      <w:marTop w:val="0"/>
      <w:marBottom w:val="0"/>
      <w:divBdr>
        <w:top w:val="none" w:sz="0" w:space="0" w:color="auto"/>
        <w:left w:val="none" w:sz="0" w:space="0" w:color="auto"/>
        <w:bottom w:val="none" w:sz="0" w:space="0" w:color="auto"/>
        <w:right w:val="none" w:sz="0" w:space="0" w:color="auto"/>
      </w:divBdr>
      <w:divsChild>
        <w:div w:id="1541819537">
          <w:marLeft w:val="0"/>
          <w:marRight w:val="0"/>
          <w:marTop w:val="0"/>
          <w:marBottom w:val="0"/>
          <w:divBdr>
            <w:top w:val="none" w:sz="0" w:space="0" w:color="auto"/>
            <w:left w:val="none" w:sz="0" w:space="0" w:color="auto"/>
            <w:bottom w:val="none" w:sz="0" w:space="0" w:color="auto"/>
            <w:right w:val="none" w:sz="0" w:space="0" w:color="auto"/>
          </w:divBdr>
          <w:divsChild>
            <w:div w:id="177924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1175</Words>
  <Characters>6702</Characters>
  <Application>Microsoft Office Word</Application>
  <DocSecurity>0</DocSecurity>
  <PresentationFormat/>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Forrest, Eleanor</dc:creator>
  <cp:lastModifiedBy>cdunleavy</cp:lastModifiedBy>
  <cp:revision>2</cp:revision>
  <dcterms:created xsi:type="dcterms:W3CDTF">2018-05-24T15:27:00Z</dcterms:created>
  <dcterms:modified xsi:type="dcterms:W3CDTF">2018-05-24T15:27:00Z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M-40338952-1</vt:lpwstr>
  </property>
  <property fmtid="{D5CDD505-2E9C-101B-9397-08002B2CF9AE}" pid="3" name="_DocHome">
    <vt:i4>-1676423337</vt:i4>
  </property>
</Properties>
</file>